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1" w:rsidRDefault="00771461" w:rsidP="00082EB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12328B">
        <w:rPr>
          <w:rFonts w:ascii="Times New Roman" w:hAnsi="Times New Roman" w:cs="Times New Roman"/>
          <w:b/>
          <w:bCs/>
          <w:cap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Миллиметр. Единицы длины</w:t>
      </w:r>
      <w:r w:rsidR="0012328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651AA6" w:rsidRDefault="00771461" w:rsidP="00082EB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77146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71461">
        <w:rPr>
          <w:rFonts w:ascii="Times New Roman" w:hAnsi="Times New Roman" w:cs="Times New Roman"/>
          <w:sz w:val="24"/>
          <w:szCs w:val="24"/>
        </w:rPr>
        <w:t xml:space="preserve"> познакомить учащихся с новой единицей длины – миллиметром</w:t>
      </w:r>
      <w:r>
        <w:rPr>
          <w:rFonts w:ascii="Times New Roman" w:hAnsi="Times New Roman" w:cs="Times New Roman"/>
          <w:sz w:val="24"/>
          <w:szCs w:val="24"/>
        </w:rPr>
        <w:t xml:space="preserve"> - и ее соотношением с другими единицами длины</w:t>
      </w:r>
    </w:p>
    <w:p w:rsidR="00D167BA" w:rsidRDefault="00771461" w:rsidP="00082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E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1AA6" w:rsidRPr="00082EB9" w:rsidRDefault="00082EB9" w:rsidP="00082E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2E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Предметные:</w:t>
      </w:r>
    </w:p>
    <w:p w:rsidR="00651AA6" w:rsidRDefault="00082EB9" w:rsidP="00082EB9">
      <w:pPr>
        <w:pStyle w:val="a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</w:t>
      </w:r>
      <w:proofErr w:type="spellStart"/>
      <w:r w:rsidR="00651AA6" w:rsidRPr="00651AA6">
        <w:rPr>
          <w:sz w:val="24"/>
          <w:szCs w:val="24"/>
        </w:rPr>
        <w:t>оздать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условия</w:t>
      </w:r>
      <w:proofErr w:type="spellEnd"/>
      <w:r w:rsidR="00651AA6" w:rsidRPr="00651AA6">
        <w:rPr>
          <w:sz w:val="24"/>
          <w:szCs w:val="24"/>
        </w:rPr>
        <w:t xml:space="preserve"> для </w:t>
      </w:r>
      <w:proofErr w:type="spellStart"/>
      <w:r w:rsidR="00651AA6" w:rsidRPr="00651AA6">
        <w:rPr>
          <w:sz w:val="24"/>
          <w:szCs w:val="24"/>
        </w:rPr>
        <w:t>формирования</w:t>
      </w:r>
      <w:proofErr w:type="spellEnd"/>
      <w:r w:rsidR="00651AA6" w:rsidRPr="00651AA6">
        <w:rPr>
          <w:sz w:val="24"/>
          <w:szCs w:val="24"/>
        </w:rPr>
        <w:t xml:space="preserve">  понятий: «Миллиметр», «Единицы длины». </w:t>
      </w:r>
      <w:proofErr w:type="spellStart"/>
      <w:r w:rsidR="00651AA6" w:rsidRPr="00651AA6">
        <w:rPr>
          <w:sz w:val="24"/>
          <w:szCs w:val="24"/>
        </w:rPr>
        <w:t>Расширить</w:t>
      </w:r>
      <w:proofErr w:type="spellEnd"/>
      <w:r w:rsidR="00651AA6" w:rsidRPr="00651AA6">
        <w:rPr>
          <w:sz w:val="24"/>
          <w:szCs w:val="24"/>
        </w:rPr>
        <w:t xml:space="preserve"> у </w:t>
      </w:r>
      <w:proofErr w:type="spellStart"/>
      <w:r w:rsidR="00651AA6" w:rsidRPr="00651AA6">
        <w:rPr>
          <w:sz w:val="24"/>
          <w:szCs w:val="24"/>
        </w:rPr>
        <w:t>детей</w:t>
      </w:r>
      <w:proofErr w:type="spellEnd"/>
      <w:r w:rsidR="00651AA6" w:rsidRPr="00651AA6">
        <w:rPr>
          <w:sz w:val="24"/>
          <w:szCs w:val="24"/>
        </w:rPr>
        <w:t xml:space="preserve"> </w:t>
      </w:r>
      <w:proofErr w:type="spellStart"/>
      <w:r w:rsidR="00651AA6" w:rsidRPr="00651AA6">
        <w:rPr>
          <w:sz w:val="24"/>
          <w:szCs w:val="24"/>
        </w:rPr>
        <w:t>понятийную</w:t>
      </w:r>
      <w:proofErr w:type="spellEnd"/>
      <w:r w:rsidR="00651AA6" w:rsidRPr="00651AA6">
        <w:rPr>
          <w:sz w:val="24"/>
          <w:szCs w:val="24"/>
        </w:rPr>
        <w:t xml:space="preserve"> базу о </w:t>
      </w:r>
      <w:proofErr w:type="spellStart"/>
      <w:r w:rsidR="00651AA6" w:rsidRPr="00651AA6">
        <w:rPr>
          <w:sz w:val="24"/>
          <w:szCs w:val="24"/>
        </w:rPr>
        <w:t>единицах</w:t>
      </w:r>
      <w:proofErr w:type="spellEnd"/>
      <w:r w:rsidR="00651AA6" w:rsidRPr="00651AA6">
        <w:rPr>
          <w:sz w:val="24"/>
          <w:szCs w:val="24"/>
        </w:rPr>
        <w:t xml:space="preserve">  длины за счет </w:t>
      </w:r>
      <w:proofErr w:type="spellStart"/>
      <w:r w:rsidR="00651AA6" w:rsidRPr="00651AA6">
        <w:rPr>
          <w:sz w:val="24"/>
          <w:szCs w:val="24"/>
        </w:rPr>
        <w:t>включения</w:t>
      </w:r>
      <w:proofErr w:type="spellEnd"/>
      <w:r w:rsidR="00651AA6" w:rsidRPr="00651AA6">
        <w:rPr>
          <w:sz w:val="24"/>
          <w:szCs w:val="24"/>
        </w:rPr>
        <w:t xml:space="preserve"> в </w:t>
      </w:r>
      <w:proofErr w:type="spellStart"/>
      <w:r w:rsidR="00651AA6" w:rsidRPr="00651AA6">
        <w:rPr>
          <w:sz w:val="24"/>
          <w:szCs w:val="24"/>
        </w:rPr>
        <w:t>нее</w:t>
      </w:r>
      <w:proofErr w:type="spellEnd"/>
      <w:r w:rsidR="00651AA6" w:rsidRPr="00651AA6">
        <w:rPr>
          <w:sz w:val="24"/>
          <w:szCs w:val="24"/>
        </w:rPr>
        <w:t xml:space="preserve"> </w:t>
      </w:r>
      <w:proofErr w:type="spellStart"/>
      <w:r w:rsidR="00651AA6" w:rsidRPr="00651AA6">
        <w:rPr>
          <w:sz w:val="24"/>
          <w:szCs w:val="24"/>
        </w:rPr>
        <w:t>новыхэлементов</w:t>
      </w:r>
      <w:proofErr w:type="spellEnd"/>
      <w:r w:rsidR="00651AA6" w:rsidRPr="00651AA6">
        <w:rPr>
          <w:sz w:val="24"/>
          <w:szCs w:val="24"/>
        </w:rPr>
        <w:t xml:space="preserve">;   установить </w:t>
      </w:r>
      <w:proofErr w:type="spellStart"/>
      <w:r w:rsidR="00651AA6" w:rsidRPr="00651AA6">
        <w:rPr>
          <w:sz w:val="24"/>
          <w:szCs w:val="24"/>
        </w:rPr>
        <w:t>соотношение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между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всеми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известными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единицами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измерения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длины</w:t>
      </w:r>
      <w:proofErr w:type="spellEnd"/>
      <w:r w:rsidR="00651AA6" w:rsidRPr="00651AA6">
        <w:rPr>
          <w:sz w:val="24"/>
          <w:szCs w:val="24"/>
        </w:rPr>
        <w:t>.</w:t>
      </w:r>
    </w:p>
    <w:p w:rsidR="00082EB9" w:rsidRPr="00082EB9" w:rsidRDefault="00082EB9" w:rsidP="00082EB9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82E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2E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82EB9" w:rsidRPr="00082EB9" w:rsidRDefault="00082EB9" w:rsidP="00082EB9">
      <w:pPr>
        <w:pStyle w:val="a8"/>
        <w:jc w:val="left"/>
        <w:rPr>
          <w:i/>
          <w:sz w:val="24"/>
          <w:szCs w:val="24"/>
          <w:lang w:val="ru-RU"/>
        </w:rPr>
      </w:pPr>
      <w:r w:rsidRPr="00082EB9">
        <w:rPr>
          <w:i/>
          <w:sz w:val="24"/>
          <w:szCs w:val="24"/>
          <w:lang w:val="ru-RU"/>
        </w:rPr>
        <w:t>Регулятивные</w:t>
      </w:r>
      <w:r>
        <w:rPr>
          <w:i/>
          <w:sz w:val="24"/>
          <w:szCs w:val="24"/>
          <w:lang w:val="ru-RU"/>
        </w:rPr>
        <w:t>:</w:t>
      </w:r>
    </w:p>
    <w:p w:rsidR="00651AA6" w:rsidRPr="00082EB9" w:rsidRDefault="00082EB9" w:rsidP="00082EB9">
      <w:pPr>
        <w:pStyle w:val="a8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-с</w:t>
      </w:r>
      <w:proofErr w:type="spellStart"/>
      <w:r w:rsidR="00651AA6" w:rsidRPr="00651AA6">
        <w:rPr>
          <w:sz w:val="24"/>
          <w:szCs w:val="24"/>
        </w:rPr>
        <w:t>пособствовать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развитию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r w:rsidR="00D167BA">
        <w:rPr>
          <w:sz w:val="24"/>
          <w:szCs w:val="24"/>
        </w:rPr>
        <w:t>примов</w:t>
      </w:r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умственной</w:t>
      </w:r>
      <w:proofErr w:type="spellEnd"/>
      <w:r w:rsidR="00651AA6" w:rsidRPr="00651AA6">
        <w:rPr>
          <w:sz w:val="24"/>
          <w:szCs w:val="24"/>
        </w:rPr>
        <w:t xml:space="preserve"> </w:t>
      </w:r>
      <w:proofErr w:type="spellStart"/>
      <w:r w:rsidR="00651AA6" w:rsidRPr="00651AA6">
        <w:rPr>
          <w:sz w:val="24"/>
          <w:szCs w:val="24"/>
        </w:rPr>
        <w:t>деятельности</w:t>
      </w:r>
      <w:proofErr w:type="spellEnd"/>
      <w:r w:rsidR="00651AA6" w:rsidRPr="00651AA6">
        <w:rPr>
          <w:sz w:val="24"/>
          <w:szCs w:val="24"/>
        </w:rPr>
        <w:t xml:space="preserve">: </w:t>
      </w:r>
      <w:proofErr w:type="spellStart"/>
      <w:r w:rsidR="00651AA6" w:rsidRPr="00651AA6">
        <w:rPr>
          <w:sz w:val="24"/>
          <w:szCs w:val="24"/>
        </w:rPr>
        <w:t>классификация</w:t>
      </w:r>
      <w:proofErr w:type="spellEnd"/>
      <w:r w:rsidR="00651AA6" w:rsidRPr="00651AA6">
        <w:rPr>
          <w:sz w:val="24"/>
          <w:szCs w:val="24"/>
        </w:rPr>
        <w:t xml:space="preserve">, </w:t>
      </w:r>
      <w:proofErr w:type="spellStart"/>
      <w:r w:rsidR="00651AA6" w:rsidRPr="00651AA6">
        <w:rPr>
          <w:sz w:val="24"/>
          <w:szCs w:val="24"/>
        </w:rPr>
        <w:t>сравнение</w:t>
      </w:r>
      <w:proofErr w:type="spellEnd"/>
      <w:r w:rsidR="00651AA6" w:rsidRPr="00651AA6">
        <w:rPr>
          <w:sz w:val="24"/>
          <w:szCs w:val="24"/>
        </w:rPr>
        <w:t xml:space="preserve">, анализ, обобщение, </w:t>
      </w:r>
      <w:proofErr w:type="spellStart"/>
      <w:r w:rsidR="00651AA6" w:rsidRPr="00651AA6">
        <w:rPr>
          <w:sz w:val="24"/>
          <w:szCs w:val="24"/>
        </w:rPr>
        <w:t>внимание</w:t>
      </w:r>
      <w:proofErr w:type="spellEnd"/>
      <w:r w:rsidR="00651AA6" w:rsidRPr="00651AA6">
        <w:rPr>
          <w:sz w:val="24"/>
          <w:szCs w:val="24"/>
        </w:rPr>
        <w:t xml:space="preserve">, </w:t>
      </w:r>
      <w:proofErr w:type="spellStart"/>
      <w:r w:rsidR="00651AA6" w:rsidRPr="00651AA6">
        <w:rPr>
          <w:sz w:val="24"/>
          <w:szCs w:val="24"/>
        </w:rPr>
        <w:t>память</w:t>
      </w:r>
      <w:proofErr w:type="spellEnd"/>
      <w:r w:rsidR="00651AA6" w:rsidRPr="00651AA6">
        <w:rPr>
          <w:sz w:val="24"/>
          <w:szCs w:val="24"/>
        </w:rPr>
        <w:t xml:space="preserve">,        </w:t>
      </w:r>
      <w:proofErr w:type="spellStart"/>
      <w:r w:rsidR="00651AA6" w:rsidRPr="00651AA6">
        <w:rPr>
          <w:sz w:val="24"/>
          <w:szCs w:val="24"/>
        </w:rPr>
        <w:t>математическая</w:t>
      </w:r>
      <w:proofErr w:type="spellEnd"/>
      <w:r w:rsidR="00651AA6" w:rsidRPr="00651AA6">
        <w:rPr>
          <w:sz w:val="24"/>
          <w:szCs w:val="24"/>
        </w:rPr>
        <w:t xml:space="preserve">  </w:t>
      </w:r>
      <w:proofErr w:type="spellStart"/>
      <w:r w:rsidR="00651AA6" w:rsidRPr="00651AA6">
        <w:rPr>
          <w:sz w:val="24"/>
          <w:szCs w:val="24"/>
        </w:rPr>
        <w:t>речь</w:t>
      </w:r>
      <w:proofErr w:type="spellEnd"/>
      <w:r w:rsidR="00651AA6" w:rsidRPr="00651AA6">
        <w:rPr>
          <w:sz w:val="24"/>
          <w:szCs w:val="24"/>
        </w:rPr>
        <w:t xml:space="preserve">,  </w:t>
      </w:r>
      <w:proofErr w:type="spellStart"/>
      <w:r w:rsidR="00651AA6" w:rsidRPr="00651AA6">
        <w:rPr>
          <w:sz w:val="24"/>
          <w:szCs w:val="24"/>
        </w:rPr>
        <w:t>развивать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вычислительные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навыки</w:t>
      </w:r>
      <w:proofErr w:type="spellEnd"/>
      <w:r w:rsidR="00651AA6" w:rsidRPr="00651AA6">
        <w:rPr>
          <w:sz w:val="24"/>
          <w:szCs w:val="24"/>
        </w:rPr>
        <w:t xml:space="preserve">, </w:t>
      </w:r>
      <w:proofErr w:type="spellStart"/>
      <w:r w:rsidR="00651AA6" w:rsidRPr="00651AA6">
        <w:rPr>
          <w:sz w:val="24"/>
          <w:szCs w:val="24"/>
        </w:rPr>
        <w:t>умения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делать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выводы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рассуждать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объяснять</w:t>
      </w:r>
      <w:proofErr w:type="spellEnd"/>
      <w:r>
        <w:rPr>
          <w:sz w:val="24"/>
          <w:szCs w:val="24"/>
          <w:lang w:val="ru-RU"/>
        </w:rPr>
        <w:t>;</w:t>
      </w:r>
      <w:proofErr w:type="gramEnd"/>
    </w:p>
    <w:p w:rsidR="00651AA6" w:rsidRDefault="00082EB9" w:rsidP="00082EB9">
      <w:pPr>
        <w:pStyle w:val="a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</w:t>
      </w:r>
      <w:proofErr w:type="spellStart"/>
      <w:r w:rsidR="00651AA6" w:rsidRPr="00651AA6">
        <w:rPr>
          <w:sz w:val="24"/>
          <w:szCs w:val="24"/>
        </w:rPr>
        <w:t>пособствовать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развитию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навыков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перевода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из</w:t>
      </w:r>
      <w:proofErr w:type="spellEnd"/>
      <w:r w:rsidR="00651AA6" w:rsidRPr="00651AA6">
        <w:rPr>
          <w:sz w:val="24"/>
          <w:szCs w:val="24"/>
        </w:rPr>
        <w:t xml:space="preserve"> одних </w:t>
      </w:r>
      <w:proofErr w:type="spellStart"/>
      <w:r w:rsidR="00651AA6" w:rsidRPr="00651AA6">
        <w:rPr>
          <w:sz w:val="24"/>
          <w:szCs w:val="24"/>
        </w:rPr>
        <w:t>единиц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длины</w:t>
      </w:r>
      <w:proofErr w:type="spellEnd"/>
      <w:r w:rsidR="00651AA6" w:rsidRPr="00651AA6">
        <w:rPr>
          <w:sz w:val="24"/>
          <w:szCs w:val="24"/>
        </w:rPr>
        <w:t xml:space="preserve"> в </w:t>
      </w:r>
      <w:proofErr w:type="spellStart"/>
      <w:r w:rsidR="00651AA6" w:rsidRPr="00651AA6">
        <w:rPr>
          <w:sz w:val="24"/>
          <w:szCs w:val="24"/>
        </w:rPr>
        <w:t>другие</w:t>
      </w:r>
      <w:proofErr w:type="spellEnd"/>
      <w:r w:rsidR="00651AA6" w:rsidRPr="00651AA6">
        <w:rPr>
          <w:sz w:val="24"/>
          <w:szCs w:val="24"/>
        </w:rPr>
        <w:t>.</w:t>
      </w:r>
    </w:p>
    <w:p w:rsidR="00082EB9" w:rsidRPr="00082EB9" w:rsidRDefault="00D167BA" w:rsidP="00082EB9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2E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</w:t>
      </w:r>
      <w:r w:rsidR="00082E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51AA6" w:rsidRDefault="00082EB9" w:rsidP="00082EB9">
      <w:pPr>
        <w:pStyle w:val="a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</w:t>
      </w:r>
      <w:proofErr w:type="spellStart"/>
      <w:r>
        <w:rPr>
          <w:sz w:val="24"/>
          <w:szCs w:val="24"/>
        </w:rPr>
        <w:t>оздать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условия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формирования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коммуникативной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компетентности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</w:rPr>
        <w:t>умени</w:t>
      </w:r>
      <w:proofErr w:type="spellEnd"/>
      <w:r>
        <w:rPr>
          <w:sz w:val="24"/>
          <w:szCs w:val="24"/>
          <w:lang w:val="ru-RU"/>
        </w:rPr>
        <w:t>я</w:t>
      </w:r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организовывать</w:t>
      </w:r>
      <w:proofErr w:type="spellEnd"/>
      <w:r w:rsidR="00651AA6" w:rsidRPr="00651AA6">
        <w:rPr>
          <w:sz w:val="24"/>
          <w:szCs w:val="24"/>
        </w:rPr>
        <w:t xml:space="preserve"> и </w:t>
      </w:r>
      <w:proofErr w:type="spellStart"/>
      <w:r w:rsidR="00651AA6" w:rsidRPr="00651AA6">
        <w:rPr>
          <w:sz w:val="24"/>
          <w:szCs w:val="24"/>
        </w:rPr>
        <w:t>поддержива</w:t>
      </w:r>
      <w:r>
        <w:rPr>
          <w:sz w:val="24"/>
          <w:szCs w:val="24"/>
        </w:rPr>
        <w:t>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диалог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способность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слушать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 w:rsidR="00651AA6" w:rsidRPr="00651AA6">
        <w:rPr>
          <w:sz w:val="24"/>
          <w:szCs w:val="24"/>
        </w:rPr>
        <w:t>социальной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компетентности</w:t>
      </w:r>
      <w:proofErr w:type="spellEnd"/>
      <w:r w:rsidR="00651AA6" w:rsidRPr="00651AA6">
        <w:rPr>
          <w:sz w:val="24"/>
          <w:szCs w:val="24"/>
        </w:rPr>
        <w:t xml:space="preserve">: </w:t>
      </w:r>
      <w:proofErr w:type="spellStart"/>
      <w:r w:rsidR="00651AA6" w:rsidRPr="00651AA6">
        <w:rPr>
          <w:sz w:val="24"/>
          <w:szCs w:val="24"/>
        </w:rPr>
        <w:t>взаимное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сотрудничество</w:t>
      </w:r>
      <w:proofErr w:type="spellEnd"/>
      <w:r w:rsidR="00651AA6" w:rsidRPr="00651AA6">
        <w:rPr>
          <w:sz w:val="24"/>
          <w:szCs w:val="24"/>
        </w:rPr>
        <w:t>.</w:t>
      </w:r>
    </w:p>
    <w:p w:rsidR="00082EB9" w:rsidRPr="00082EB9" w:rsidRDefault="00082EB9" w:rsidP="00082EB9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2E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51AA6" w:rsidRPr="00082EB9" w:rsidRDefault="00082EB9" w:rsidP="00082EB9">
      <w:pPr>
        <w:pStyle w:val="a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-в</w:t>
      </w:r>
      <w:proofErr w:type="spellStart"/>
      <w:r w:rsidR="00651AA6" w:rsidRPr="00651AA6">
        <w:rPr>
          <w:sz w:val="24"/>
          <w:szCs w:val="24"/>
        </w:rPr>
        <w:t>оспитывать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толерантное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отношение</w:t>
      </w:r>
      <w:proofErr w:type="spellEnd"/>
      <w:r w:rsidR="00651AA6" w:rsidRPr="00651AA6">
        <w:rPr>
          <w:sz w:val="24"/>
          <w:szCs w:val="24"/>
        </w:rPr>
        <w:t xml:space="preserve"> друг к другу, </w:t>
      </w:r>
      <w:proofErr w:type="spellStart"/>
      <w:r w:rsidR="00651AA6" w:rsidRPr="00651AA6">
        <w:rPr>
          <w:sz w:val="24"/>
          <w:szCs w:val="24"/>
        </w:rPr>
        <w:t>умение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выслушивать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собеседни</w:t>
      </w:r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принимать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его</w:t>
      </w:r>
      <w:proofErr w:type="spellEnd"/>
      <w:r>
        <w:rPr>
          <w:sz w:val="24"/>
          <w:szCs w:val="24"/>
        </w:rPr>
        <w:t xml:space="preserve"> точку </w:t>
      </w:r>
      <w:proofErr w:type="spellStart"/>
      <w:r>
        <w:rPr>
          <w:sz w:val="24"/>
          <w:szCs w:val="24"/>
        </w:rPr>
        <w:t>зрения</w:t>
      </w:r>
      <w:proofErr w:type="spellEnd"/>
      <w:r>
        <w:rPr>
          <w:sz w:val="24"/>
          <w:szCs w:val="24"/>
          <w:lang w:val="ru-RU"/>
        </w:rPr>
        <w:t>;</w:t>
      </w:r>
    </w:p>
    <w:p w:rsidR="00651AA6" w:rsidRPr="00651AA6" w:rsidRDefault="00082EB9" w:rsidP="00082EB9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  <w:lang w:val="ru-RU"/>
        </w:rPr>
        <w:t>ф</w:t>
      </w:r>
      <w:r w:rsidR="00651AA6" w:rsidRPr="00651AA6">
        <w:rPr>
          <w:sz w:val="24"/>
          <w:szCs w:val="24"/>
        </w:rPr>
        <w:t>ормировать</w:t>
      </w:r>
      <w:proofErr w:type="spellEnd"/>
      <w:r w:rsidR="00651AA6" w:rsidRPr="00651AA6">
        <w:rPr>
          <w:sz w:val="24"/>
          <w:szCs w:val="24"/>
        </w:rPr>
        <w:t xml:space="preserve"> систему </w:t>
      </w:r>
      <w:proofErr w:type="spellStart"/>
      <w:r w:rsidR="00651AA6" w:rsidRPr="00651AA6">
        <w:rPr>
          <w:sz w:val="24"/>
          <w:szCs w:val="24"/>
        </w:rPr>
        <w:t>ценностей</w:t>
      </w:r>
      <w:proofErr w:type="spellEnd"/>
      <w:r w:rsidR="00651AA6" w:rsidRPr="00651AA6">
        <w:rPr>
          <w:sz w:val="24"/>
          <w:szCs w:val="24"/>
        </w:rPr>
        <w:t xml:space="preserve">, </w:t>
      </w:r>
      <w:proofErr w:type="spellStart"/>
      <w:r w:rsidR="00651AA6" w:rsidRPr="00651AA6">
        <w:rPr>
          <w:sz w:val="24"/>
          <w:szCs w:val="24"/>
        </w:rPr>
        <w:t>направленную</w:t>
      </w:r>
      <w:proofErr w:type="spellEnd"/>
      <w:r w:rsidR="00651AA6" w:rsidRPr="00651AA6">
        <w:rPr>
          <w:sz w:val="24"/>
          <w:szCs w:val="24"/>
        </w:rPr>
        <w:t xml:space="preserve"> на </w:t>
      </w:r>
      <w:proofErr w:type="spellStart"/>
      <w:r w:rsidR="00651AA6" w:rsidRPr="00651AA6">
        <w:rPr>
          <w:sz w:val="24"/>
          <w:szCs w:val="24"/>
        </w:rPr>
        <w:t>максимальный</w:t>
      </w:r>
      <w:proofErr w:type="spellEnd"/>
      <w:r w:rsidR="00651AA6" w:rsidRPr="00651AA6">
        <w:rPr>
          <w:sz w:val="24"/>
          <w:szCs w:val="24"/>
        </w:rPr>
        <w:t xml:space="preserve"> </w:t>
      </w:r>
      <w:proofErr w:type="spellStart"/>
      <w:r w:rsidR="00651AA6" w:rsidRPr="00651AA6">
        <w:rPr>
          <w:sz w:val="24"/>
          <w:szCs w:val="24"/>
        </w:rPr>
        <w:t>личный</w:t>
      </w:r>
      <w:proofErr w:type="spellEnd"/>
      <w:r w:rsidR="00651AA6" w:rsidRPr="00651AA6">
        <w:rPr>
          <w:sz w:val="24"/>
          <w:szCs w:val="24"/>
        </w:rPr>
        <w:t xml:space="preserve"> вклад в </w:t>
      </w:r>
      <w:proofErr w:type="spellStart"/>
      <w:r w:rsidR="00651AA6" w:rsidRPr="00651AA6">
        <w:rPr>
          <w:sz w:val="24"/>
          <w:szCs w:val="24"/>
        </w:rPr>
        <w:t>коллективную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деятельность</w:t>
      </w:r>
      <w:proofErr w:type="spellEnd"/>
      <w:r w:rsidR="00651AA6" w:rsidRPr="00651AA6">
        <w:rPr>
          <w:sz w:val="24"/>
          <w:szCs w:val="24"/>
        </w:rPr>
        <w:t xml:space="preserve"> в </w:t>
      </w:r>
      <w:proofErr w:type="spellStart"/>
      <w:r w:rsidR="00651AA6" w:rsidRPr="00651AA6">
        <w:rPr>
          <w:sz w:val="24"/>
          <w:szCs w:val="24"/>
        </w:rPr>
        <w:t>процессе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урока</w:t>
      </w:r>
      <w:proofErr w:type="spellEnd"/>
      <w:r w:rsidR="00651AA6" w:rsidRPr="00651AA6">
        <w:rPr>
          <w:sz w:val="24"/>
          <w:szCs w:val="24"/>
        </w:rPr>
        <w:t>;</w:t>
      </w:r>
    </w:p>
    <w:p w:rsidR="00651AA6" w:rsidRPr="00651AA6" w:rsidRDefault="00082EB9" w:rsidP="00082EB9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proofErr w:type="spellStart"/>
      <w:r w:rsidR="00651AA6" w:rsidRPr="00651AA6">
        <w:rPr>
          <w:sz w:val="24"/>
          <w:szCs w:val="24"/>
        </w:rPr>
        <w:t>создать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эмоционально-положительный</w:t>
      </w:r>
      <w:proofErr w:type="spellEnd"/>
      <w:r w:rsidR="00651AA6" w:rsidRPr="00651AA6">
        <w:rPr>
          <w:sz w:val="24"/>
          <w:szCs w:val="24"/>
        </w:rPr>
        <w:t xml:space="preserve"> комфорт на </w:t>
      </w:r>
      <w:proofErr w:type="spellStart"/>
      <w:r w:rsidR="00651AA6" w:rsidRPr="00651AA6">
        <w:rPr>
          <w:sz w:val="24"/>
          <w:szCs w:val="24"/>
        </w:rPr>
        <w:t>уроке</w:t>
      </w:r>
      <w:proofErr w:type="spellEnd"/>
      <w:r w:rsidR="00651AA6" w:rsidRPr="00651AA6">
        <w:rPr>
          <w:sz w:val="24"/>
          <w:szCs w:val="24"/>
        </w:rPr>
        <w:t>;</w:t>
      </w:r>
    </w:p>
    <w:p w:rsidR="00651AA6" w:rsidRPr="00651AA6" w:rsidRDefault="00082EB9" w:rsidP="00082EB9">
      <w:pPr>
        <w:pStyle w:val="a8"/>
        <w:jc w:val="left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>-</w:t>
      </w:r>
      <w:proofErr w:type="spellStart"/>
      <w:r w:rsidR="00651AA6" w:rsidRPr="00651AA6">
        <w:rPr>
          <w:sz w:val="24"/>
          <w:szCs w:val="24"/>
        </w:rPr>
        <w:t>прививать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="00651AA6" w:rsidRPr="00651AA6">
        <w:rPr>
          <w:sz w:val="24"/>
          <w:szCs w:val="24"/>
        </w:rPr>
        <w:t>интерес</w:t>
      </w:r>
      <w:proofErr w:type="spellEnd"/>
      <w:r w:rsidR="00651AA6" w:rsidRPr="00651AA6">
        <w:rPr>
          <w:sz w:val="24"/>
          <w:szCs w:val="24"/>
        </w:rPr>
        <w:t xml:space="preserve"> к </w:t>
      </w:r>
      <w:proofErr w:type="spellStart"/>
      <w:r w:rsidR="00651AA6" w:rsidRPr="00651AA6">
        <w:rPr>
          <w:sz w:val="24"/>
          <w:szCs w:val="24"/>
        </w:rPr>
        <w:t>математике</w:t>
      </w:r>
      <w:proofErr w:type="spellEnd"/>
      <w:r w:rsidR="00651AA6" w:rsidRPr="00651AA6">
        <w:rPr>
          <w:sz w:val="24"/>
          <w:szCs w:val="24"/>
        </w:rPr>
        <w:t xml:space="preserve">.      </w:t>
      </w:r>
    </w:p>
    <w:p w:rsidR="00651AA6" w:rsidRPr="00651AA6" w:rsidRDefault="00651AA6" w:rsidP="00082EB9">
      <w:pPr>
        <w:pStyle w:val="a8"/>
        <w:jc w:val="left"/>
        <w:rPr>
          <w:sz w:val="24"/>
          <w:szCs w:val="24"/>
        </w:rPr>
      </w:pPr>
      <w:r w:rsidRPr="00651AA6">
        <w:rPr>
          <w:b/>
          <w:bCs/>
          <w:sz w:val="24"/>
          <w:szCs w:val="24"/>
        </w:rPr>
        <w:t xml:space="preserve">Методы работы: </w:t>
      </w:r>
      <w:r w:rsidRPr="00651AA6">
        <w:rPr>
          <w:sz w:val="24"/>
          <w:szCs w:val="24"/>
        </w:rPr>
        <w:t>объяснительно – иллюстративные, частично – поисковые, словесные, наглядные, практические.</w:t>
      </w:r>
    </w:p>
    <w:p w:rsidR="00651AA6" w:rsidRPr="00651AA6" w:rsidRDefault="00651AA6" w:rsidP="00082EB9">
      <w:pPr>
        <w:pStyle w:val="a8"/>
        <w:jc w:val="left"/>
        <w:rPr>
          <w:sz w:val="24"/>
          <w:szCs w:val="24"/>
        </w:rPr>
      </w:pPr>
      <w:r w:rsidRPr="00651AA6">
        <w:rPr>
          <w:b/>
          <w:bCs/>
          <w:sz w:val="24"/>
          <w:szCs w:val="24"/>
        </w:rPr>
        <w:t>Педагогические  технологии:</w:t>
      </w:r>
    </w:p>
    <w:p w:rsidR="00651AA6" w:rsidRPr="00651AA6" w:rsidRDefault="00651AA6" w:rsidP="00082EB9">
      <w:pPr>
        <w:pStyle w:val="a8"/>
        <w:jc w:val="left"/>
        <w:rPr>
          <w:sz w:val="24"/>
          <w:szCs w:val="24"/>
        </w:rPr>
      </w:pPr>
      <w:r w:rsidRPr="00651AA6">
        <w:rPr>
          <w:sz w:val="24"/>
          <w:szCs w:val="24"/>
        </w:rPr>
        <w:t>- личностно – ориентированного обучения;</w:t>
      </w:r>
    </w:p>
    <w:p w:rsidR="00651AA6" w:rsidRPr="00651AA6" w:rsidRDefault="00651AA6" w:rsidP="00082EB9">
      <w:pPr>
        <w:pStyle w:val="a8"/>
        <w:jc w:val="left"/>
        <w:rPr>
          <w:sz w:val="24"/>
          <w:szCs w:val="24"/>
        </w:rPr>
      </w:pPr>
      <w:r w:rsidRPr="00651AA6">
        <w:rPr>
          <w:sz w:val="24"/>
          <w:szCs w:val="24"/>
        </w:rPr>
        <w:t>- объяснительно – иллюстративного обучения;</w:t>
      </w:r>
    </w:p>
    <w:p w:rsidR="00651AA6" w:rsidRPr="00651AA6" w:rsidRDefault="00651AA6" w:rsidP="00082EB9">
      <w:pPr>
        <w:pStyle w:val="a8"/>
        <w:jc w:val="left"/>
        <w:rPr>
          <w:sz w:val="24"/>
          <w:szCs w:val="24"/>
        </w:rPr>
      </w:pPr>
      <w:r w:rsidRPr="00651AA6">
        <w:rPr>
          <w:sz w:val="24"/>
          <w:szCs w:val="24"/>
        </w:rPr>
        <w:t>- педагогика сотрудничества (учебный диалог, учебная дискуссия);</w:t>
      </w:r>
    </w:p>
    <w:p w:rsidR="00651AA6" w:rsidRDefault="00651AA6" w:rsidP="00082EB9">
      <w:pPr>
        <w:pStyle w:val="a8"/>
        <w:jc w:val="left"/>
        <w:rPr>
          <w:sz w:val="24"/>
          <w:szCs w:val="24"/>
          <w:lang w:val="ru-RU"/>
        </w:rPr>
      </w:pPr>
      <w:r w:rsidRPr="00651AA6">
        <w:rPr>
          <w:sz w:val="24"/>
          <w:szCs w:val="24"/>
        </w:rPr>
        <w:t xml:space="preserve">- проблемного </w:t>
      </w:r>
      <w:proofErr w:type="spellStart"/>
      <w:r w:rsidRPr="00651AA6">
        <w:rPr>
          <w:sz w:val="24"/>
          <w:szCs w:val="24"/>
        </w:rPr>
        <w:t>обучения</w:t>
      </w:r>
      <w:proofErr w:type="spellEnd"/>
    </w:p>
    <w:p w:rsidR="00651AA6" w:rsidRPr="0012328B" w:rsidRDefault="00651AA6" w:rsidP="00082EB9">
      <w:pPr>
        <w:pStyle w:val="a8"/>
        <w:jc w:val="left"/>
        <w:rPr>
          <w:sz w:val="24"/>
          <w:szCs w:val="24"/>
          <w:lang w:val="ru-RU"/>
        </w:rPr>
      </w:pPr>
      <w:r w:rsidRPr="00651AA6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651AA6">
        <w:rPr>
          <w:b/>
          <w:bCs/>
          <w:color w:val="000000"/>
          <w:sz w:val="24"/>
          <w:szCs w:val="24"/>
          <w:bdr w:val="none" w:sz="0" w:space="0" w:color="auto" w:frame="1"/>
        </w:rPr>
        <w:t>Оборудование</w:t>
      </w:r>
      <w:proofErr w:type="spellEnd"/>
      <w:r w:rsidRPr="00651AA6">
        <w:rPr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651AA6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651AA6">
        <w:rPr>
          <w:color w:val="000000"/>
          <w:sz w:val="24"/>
          <w:szCs w:val="24"/>
        </w:rPr>
        <w:t>учебник</w:t>
      </w:r>
      <w:proofErr w:type="spellEnd"/>
      <w:r w:rsidRPr="00651AA6">
        <w:rPr>
          <w:color w:val="000000"/>
          <w:sz w:val="24"/>
          <w:szCs w:val="24"/>
        </w:rPr>
        <w:t xml:space="preserve">, </w:t>
      </w:r>
      <w:proofErr w:type="spellStart"/>
      <w:r w:rsidRPr="00651AA6">
        <w:rPr>
          <w:color w:val="000000"/>
          <w:sz w:val="24"/>
          <w:szCs w:val="24"/>
        </w:rPr>
        <w:t>рабочая</w:t>
      </w:r>
      <w:proofErr w:type="spellEnd"/>
      <w:r w:rsidR="00D167B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51AA6">
        <w:rPr>
          <w:color w:val="000000"/>
          <w:sz w:val="24"/>
          <w:szCs w:val="24"/>
        </w:rPr>
        <w:t>тетрадь</w:t>
      </w:r>
      <w:proofErr w:type="spellEnd"/>
      <w:r w:rsidRPr="00651AA6">
        <w:rPr>
          <w:color w:val="000000"/>
          <w:sz w:val="24"/>
          <w:szCs w:val="24"/>
        </w:rPr>
        <w:t>,</w:t>
      </w:r>
      <w:r w:rsidR="0012328B">
        <w:rPr>
          <w:color w:val="000000"/>
          <w:sz w:val="24"/>
          <w:szCs w:val="24"/>
          <w:lang w:val="ru-RU"/>
        </w:rPr>
        <w:t xml:space="preserve"> ТПО, глобус, карта, линейка</w:t>
      </w:r>
    </w:p>
    <w:p w:rsidR="00651AA6" w:rsidRPr="00651AA6" w:rsidRDefault="00651AA6" w:rsidP="00082EB9">
      <w:pPr>
        <w:pStyle w:val="a8"/>
        <w:jc w:val="left"/>
        <w:rPr>
          <w:b/>
          <w:sz w:val="24"/>
          <w:szCs w:val="24"/>
        </w:rPr>
      </w:pPr>
      <w:proofErr w:type="spellStart"/>
      <w:r w:rsidRPr="00651AA6">
        <w:rPr>
          <w:b/>
          <w:sz w:val="24"/>
          <w:szCs w:val="24"/>
        </w:rPr>
        <w:t>Ожидаемые</w:t>
      </w:r>
      <w:proofErr w:type="spellEnd"/>
      <w:r w:rsidR="00D167BA">
        <w:rPr>
          <w:b/>
          <w:sz w:val="24"/>
          <w:szCs w:val="24"/>
          <w:lang w:val="ru-RU"/>
        </w:rPr>
        <w:t xml:space="preserve"> </w:t>
      </w:r>
      <w:proofErr w:type="spellStart"/>
      <w:r w:rsidRPr="00651AA6">
        <w:rPr>
          <w:b/>
          <w:sz w:val="24"/>
          <w:szCs w:val="24"/>
        </w:rPr>
        <w:t>результаты</w:t>
      </w:r>
      <w:proofErr w:type="spellEnd"/>
      <w:r w:rsidRPr="00651AA6">
        <w:rPr>
          <w:b/>
          <w:sz w:val="24"/>
          <w:szCs w:val="24"/>
        </w:rPr>
        <w:t>:</w:t>
      </w:r>
    </w:p>
    <w:p w:rsidR="00651AA6" w:rsidRPr="00651AA6" w:rsidRDefault="00651AA6" w:rsidP="00082EB9">
      <w:pPr>
        <w:pStyle w:val="a8"/>
        <w:jc w:val="left"/>
        <w:rPr>
          <w:sz w:val="24"/>
          <w:szCs w:val="24"/>
        </w:rPr>
      </w:pPr>
      <w:r w:rsidRPr="00651AA6">
        <w:rPr>
          <w:sz w:val="24"/>
          <w:szCs w:val="24"/>
        </w:rPr>
        <w:t>- повышение активности учащихся  на уроках;</w:t>
      </w:r>
    </w:p>
    <w:p w:rsidR="00651AA6" w:rsidRPr="00651AA6" w:rsidRDefault="00651AA6" w:rsidP="00082EB9">
      <w:pPr>
        <w:pStyle w:val="a8"/>
        <w:jc w:val="left"/>
        <w:rPr>
          <w:sz w:val="24"/>
          <w:szCs w:val="24"/>
        </w:rPr>
      </w:pPr>
      <w:r w:rsidRPr="00651AA6">
        <w:rPr>
          <w:sz w:val="24"/>
          <w:szCs w:val="24"/>
        </w:rPr>
        <w:t>- улучшение результатов обучения;</w:t>
      </w:r>
    </w:p>
    <w:p w:rsidR="00771461" w:rsidRPr="0012328B" w:rsidRDefault="00651AA6" w:rsidP="00082EB9">
      <w:pPr>
        <w:pStyle w:val="a8"/>
        <w:jc w:val="left"/>
        <w:rPr>
          <w:sz w:val="24"/>
          <w:szCs w:val="24"/>
        </w:rPr>
      </w:pPr>
      <w:r w:rsidRPr="00651AA6">
        <w:rPr>
          <w:sz w:val="24"/>
          <w:szCs w:val="24"/>
        </w:rPr>
        <w:t xml:space="preserve">- </w:t>
      </w:r>
      <w:proofErr w:type="spellStart"/>
      <w:r w:rsidRPr="00651AA6">
        <w:rPr>
          <w:sz w:val="24"/>
          <w:szCs w:val="24"/>
        </w:rPr>
        <w:t>использование</w:t>
      </w:r>
      <w:proofErr w:type="spellEnd"/>
      <w:r w:rsidR="00D167BA">
        <w:rPr>
          <w:sz w:val="24"/>
          <w:szCs w:val="24"/>
          <w:lang w:val="ru-RU"/>
        </w:rPr>
        <w:t xml:space="preserve">  </w:t>
      </w:r>
      <w:proofErr w:type="spellStart"/>
      <w:r w:rsidRPr="00651AA6">
        <w:rPr>
          <w:sz w:val="24"/>
          <w:szCs w:val="24"/>
        </w:rPr>
        <w:t>учащимися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Pr="00651AA6">
        <w:rPr>
          <w:sz w:val="24"/>
          <w:szCs w:val="24"/>
        </w:rPr>
        <w:t>приобретённых</w:t>
      </w:r>
      <w:proofErr w:type="spellEnd"/>
      <w:r w:rsidRPr="00651AA6">
        <w:rPr>
          <w:sz w:val="24"/>
          <w:szCs w:val="24"/>
        </w:rPr>
        <w:t xml:space="preserve"> знаний и  </w:t>
      </w:r>
      <w:proofErr w:type="spellStart"/>
      <w:r w:rsidRPr="00651AA6">
        <w:rPr>
          <w:sz w:val="24"/>
          <w:szCs w:val="24"/>
        </w:rPr>
        <w:t>умений</w:t>
      </w:r>
      <w:proofErr w:type="spellEnd"/>
      <w:r w:rsidRPr="00651AA6">
        <w:rPr>
          <w:sz w:val="24"/>
          <w:szCs w:val="24"/>
        </w:rPr>
        <w:t xml:space="preserve"> в</w:t>
      </w:r>
      <w:r w:rsidR="00D167BA">
        <w:rPr>
          <w:sz w:val="24"/>
          <w:szCs w:val="24"/>
          <w:lang w:val="ru-RU"/>
        </w:rPr>
        <w:t xml:space="preserve"> </w:t>
      </w:r>
      <w:proofErr w:type="spellStart"/>
      <w:r w:rsidRPr="00651AA6">
        <w:rPr>
          <w:sz w:val="24"/>
          <w:szCs w:val="24"/>
        </w:rPr>
        <w:t>практическойдеятельности</w:t>
      </w:r>
      <w:proofErr w:type="spellEnd"/>
      <w:r w:rsidRPr="00651AA6">
        <w:rPr>
          <w:sz w:val="24"/>
          <w:szCs w:val="24"/>
        </w:rPr>
        <w:t xml:space="preserve"> и </w:t>
      </w:r>
      <w:proofErr w:type="spellStart"/>
      <w:r w:rsidRPr="00651AA6">
        <w:rPr>
          <w:sz w:val="24"/>
          <w:szCs w:val="24"/>
        </w:rPr>
        <w:t>повседневной</w:t>
      </w:r>
      <w:proofErr w:type="spellEnd"/>
      <w:r w:rsidR="00D167BA">
        <w:rPr>
          <w:sz w:val="24"/>
          <w:szCs w:val="24"/>
          <w:lang w:val="ru-RU"/>
        </w:rPr>
        <w:t xml:space="preserve"> </w:t>
      </w:r>
      <w:proofErr w:type="spellStart"/>
      <w:r w:rsidRPr="00651AA6">
        <w:rPr>
          <w:sz w:val="24"/>
          <w:szCs w:val="24"/>
        </w:rPr>
        <w:t>жизни</w:t>
      </w:r>
      <w:proofErr w:type="spellEnd"/>
      <w:r w:rsidRPr="00651AA6">
        <w:rPr>
          <w:sz w:val="24"/>
          <w:szCs w:val="24"/>
        </w:rPr>
        <w:t>.</w:t>
      </w:r>
    </w:p>
    <w:p w:rsidR="0012328B" w:rsidRPr="0012328B" w:rsidRDefault="0012328B" w:rsidP="0058196A">
      <w:pPr>
        <w:pStyle w:val="a8"/>
        <w:rPr>
          <w:sz w:val="24"/>
          <w:szCs w:val="24"/>
          <w:lang w:val="ru-RU"/>
        </w:rPr>
      </w:pPr>
    </w:p>
    <w:p w:rsidR="0058196A" w:rsidRPr="0058196A" w:rsidRDefault="0058196A" w:rsidP="0058196A">
      <w:pPr>
        <w:pStyle w:val="a8"/>
        <w:rPr>
          <w:sz w:val="24"/>
          <w:szCs w:val="24"/>
          <w:lang w:val="ru-RU"/>
        </w:rPr>
      </w:pPr>
    </w:p>
    <w:tbl>
      <w:tblPr>
        <w:tblStyle w:val="a5"/>
        <w:tblW w:w="11341" w:type="dxa"/>
        <w:tblInd w:w="-885" w:type="dxa"/>
        <w:tblLayout w:type="fixed"/>
        <w:tblLook w:val="04A0"/>
      </w:tblPr>
      <w:tblGrid>
        <w:gridCol w:w="9073"/>
        <w:gridCol w:w="2268"/>
      </w:tblGrid>
      <w:tr w:rsidR="00BE20DB" w:rsidTr="006E270A">
        <w:trPr>
          <w:trHeight w:val="4951"/>
        </w:trPr>
        <w:tc>
          <w:tcPr>
            <w:tcW w:w="9073" w:type="dxa"/>
          </w:tcPr>
          <w:p w:rsidR="0012328B" w:rsidRPr="0012328B" w:rsidRDefault="0012328B" w:rsidP="0012328B">
            <w:pPr>
              <w:spacing w:line="300" w:lineRule="atLeast"/>
              <w:ind w:right="24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2328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Ход урока</w:t>
            </w:r>
          </w:p>
          <w:p w:rsidR="0058196A" w:rsidRPr="0012328B" w:rsidRDefault="0012328B" w:rsidP="0012328B">
            <w:pPr>
              <w:spacing w:line="300" w:lineRule="atLeast"/>
              <w:ind w:right="2415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58196A" w:rsidRPr="0012328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Мотивация учебной деятельности</w:t>
            </w:r>
          </w:p>
          <w:p w:rsidR="00BE20DB" w:rsidRDefault="00BE20DB" w:rsidP="00C55AB1">
            <w:pPr>
              <w:spacing w:line="300" w:lineRule="atLeast"/>
              <w:ind w:left="30" w:right="2415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5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 создать условия для возн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икновения у учащихся внутренней 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потребности включения в учебную деятельность</w:t>
            </w:r>
          </w:p>
          <w:p w:rsidR="00BE20DB" w:rsidRPr="005E5FF8" w:rsidRDefault="00BE20DB" w:rsidP="00C55AB1">
            <w:pPr>
              <w:spacing w:line="300" w:lineRule="atLeast"/>
              <w:ind w:left="30" w:right="24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Поприветствуйте друг друга взглядами, улыбнитесь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 другу и с </w:t>
            </w: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хорошим настроением начнём урок.</w:t>
            </w:r>
          </w:p>
          <w:p w:rsidR="00BE20DB" w:rsidRPr="00C55AB1" w:rsidRDefault="00BE20DB" w:rsidP="00C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на уроке нам понадобится смекалка и усидчивость. Давайте положительно настроимся на урок. У нас всё получится.</w:t>
            </w:r>
          </w:p>
          <w:p w:rsidR="00BE20DB" w:rsidRPr="00C55AB1" w:rsidRDefault="00BE20DB" w:rsidP="00C55AB1">
            <w:pPr>
              <w:pStyle w:val="a7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C55AB1">
              <w:rPr>
                <w:b/>
                <w:bCs/>
                <w:color w:val="000000"/>
                <w:bdr w:val="none" w:sz="0" w:space="0" w:color="auto" w:frame="1"/>
              </w:rPr>
              <w:t>II. Подготовка к уроку на основном этапе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. Целеполагание</w:t>
            </w:r>
          </w:p>
          <w:p w:rsidR="00BE20DB" w:rsidRPr="00C55AB1" w:rsidRDefault="00BE20DB" w:rsidP="00C55AB1">
            <w:pPr>
              <w:pStyle w:val="a7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C55AB1">
              <w:rPr>
                <w:i/>
                <w:iCs/>
                <w:color w:val="000000"/>
                <w:bdr w:val="none" w:sz="0" w:space="0" w:color="auto" w:frame="1"/>
              </w:rPr>
              <w:t>Цель: организовать актуализацию изученных способов действий, достаточных для построения нового знания</w:t>
            </w:r>
          </w:p>
          <w:p w:rsidR="00BE20DB" w:rsidRPr="005E5FF8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- Что интересного вы увидели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нашей </w:t>
            </w: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классной комнате?                                 </w:t>
            </w:r>
          </w:p>
          <w:p w:rsidR="00BE20DB" w:rsidRPr="005E5FF8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 (Географическую карту, глобус)</w:t>
            </w:r>
          </w:p>
          <w:p w:rsidR="00BE20DB" w:rsidRPr="005E5FF8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Что такое глобус?</w:t>
            </w:r>
          </w:p>
          <w:p w:rsidR="00BE20DB" w:rsidRPr="005E5FF8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C5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(Маленькая модель З</w:t>
            </w:r>
            <w:r w:rsidRPr="005E5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</w:t>
            </w:r>
            <w:r w:rsidRPr="00C5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ли)</w:t>
            </w:r>
          </w:p>
          <w:p w:rsidR="00BE20DB" w:rsidRPr="005E5FF8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Что изображено на карте?</w:t>
            </w:r>
          </w:p>
          <w:p w:rsidR="00BE20DB" w:rsidRPr="005E5FF8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 (Горы, моря, города, страны)</w:t>
            </w:r>
          </w:p>
          <w:p w:rsidR="00BE20DB" w:rsidRPr="005E5FF8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А как узнать расстояние от одного города до другого?</w:t>
            </w:r>
          </w:p>
          <w:p w:rsidR="00BE20DB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 (</w:t>
            </w:r>
            <w:r w:rsidRPr="005E5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линейк</w:t>
            </w:r>
            <w:r w:rsidRPr="00C5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и циркуля измеряем расстояние)</w:t>
            </w:r>
          </w:p>
          <w:p w:rsidR="00BE20DB" w:rsidRDefault="00BE20DB" w:rsidP="00037A3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масштаб?</w:t>
            </w:r>
          </w:p>
          <w:p w:rsidR="00BE20DB" w:rsidRPr="005E5FF8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(Это число, показывающее, во сколько раз размеры предметов (или расстояния) уменьшены при изображении их на чертежах)</w:t>
            </w:r>
          </w:p>
          <w:p w:rsidR="00BE20DB" w:rsidRPr="005E5FF8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В каких единицах измеряем?</w:t>
            </w:r>
          </w:p>
          <w:p w:rsidR="00BE20DB" w:rsidRPr="00C55AB1" w:rsidRDefault="00BE20DB" w:rsidP="00037A3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5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(Сантиметрах и миллиметрах)</w:t>
            </w:r>
          </w:p>
          <w:p w:rsidR="00BE20DB" w:rsidRDefault="00BE20DB" w:rsidP="00C55AB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- Какая единица длины самая маленькая? 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5E5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мм</w:t>
            </w:r>
            <w:proofErr w:type="gramEnd"/>
            <w:r w:rsidRPr="005E5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E20DB" w:rsidRDefault="00BE20DB" w:rsidP="00037A3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величиной мы уже знакомы, а с какой нет?</w:t>
            </w:r>
          </w:p>
          <w:p w:rsidR="00BE20DB" w:rsidRPr="00C55AB1" w:rsidRDefault="00BE20DB" w:rsidP="00037A3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с</w:t>
            </w:r>
            <w:r w:rsidRPr="00C5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антиметром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знакомы</w:t>
            </w:r>
            <w:r w:rsidRPr="00C55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E20DB" w:rsidRPr="00C01845" w:rsidRDefault="00BE20DB" w:rsidP="007A5BA3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-Определите тему нашего урока.</w:t>
            </w:r>
          </w:p>
          <w:p w:rsidR="00BE20DB" w:rsidRDefault="00BE20DB" w:rsidP="007A5BA3">
            <w:pPr>
              <w:pStyle w:val="a8"/>
              <w:rPr>
                <w:i/>
                <w:sz w:val="24"/>
                <w:szCs w:val="24"/>
                <w:lang w:val="ru-RU"/>
              </w:rPr>
            </w:pPr>
            <w:r w:rsidRPr="007A5BA3">
              <w:rPr>
                <w:i/>
                <w:sz w:val="24"/>
                <w:szCs w:val="24"/>
                <w:lang w:val="ru-RU"/>
              </w:rPr>
              <w:t xml:space="preserve">      (Миллиметр) </w:t>
            </w:r>
          </w:p>
          <w:p w:rsidR="00BE20DB" w:rsidRPr="007A5BA3" w:rsidRDefault="00BE20DB" w:rsidP="007A5BA3">
            <w:pPr>
              <w:pStyle w:val="a8"/>
              <w:rPr>
                <w:bCs/>
                <w:sz w:val="24"/>
                <w:szCs w:val="24"/>
                <w:lang w:val="ru-RU"/>
              </w:rPr>
            </w:pPr>
            <w:r w:rsidRPr="007A5BA3">
              <w:rPr>
                <w:sz w:val="24"/>
                <w:szCs w:val="24"/>
                <w:lang w:val="ru-RU"/>
              </w:rPr>
              <w:t xml:space="preserve"> - Какую цель нашей совместной деятельности определим?</w:t>
            </w:r>
          </w:p>
          <w:p w:rsidR="00BE20DB" w:rsidRDefault="00BE20DB" w:rsidP="007A5BA3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-Чему будем учиться?</w:t>
            </w:r>
          </w:p>
          <w:p w:rsidR="00BE20DB" w:rsidRDefault="00BE20DB" w:rsidP="007A5BA3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-Что мы уже знаем об этой величине?</w:t>
            </w:r>
          </w:p>
          <w:p w:rsidR="00BE20DB" w:rsidRPr="00BE20DB" w:rsidRDefault="00BE20DB" w:rsidP="0058196A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-Что умеем?</w:t>
            </w:r>
          </w:p>
          <w:p w:rsidR="00BE20DB" w:rsidRPr="00BE20DB" w:rsidRDefault="00BE20DB" w:rsidP="00BE20DB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III. Усвоение новых знаний</w:t>
            </w:r>
          </w:p>
          <w:p w:rsidR="00BE20DB" w:rsidRPr="006F0224" w:rsidRDefault="00BE20DB" w:rsidP="006F0224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 организовать усвоение нового материала и способов действий</w:t>
            </w:r>
          </w:p>
          <w:p w:rsidR="00BE20DB" w:rsidRPr="00BE20DB" w:rsidRDefault="00BE20DB" w:rsidP="00BE20DB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1. В ы </w:t>
            </w:r>
            <w:proofErr w:type="gramStart"/>
            <w:r w:rsidRPr="00BE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 о л н е н и е   з а д а н и я  </w:t>
            </w:r>
            <w:r w:rsidRPr="0073104D">
              <w:rPr>
                <w:rFonts w:ascii="Times New Roman" w:hAnsi="Times New Roman" w:cs="Times New Roman"/>
                <w:b/>
                <w:sz w:val="24"/>
                <w:szCs w:val="24"/>
              </w:rPr>
              <w:t>№ 290.</w:t>
            </w:r>
          </w:p>
          <w:p w:rsidR="00BE20DB" w:rsidRPr="00BE20DB" w:rsidRDefault="00BE20DB" w:rsidP="00B3799B">
            <w:pPr>
              <w:autoSpaceDE w:val="0"/>
              <w:autoSpaceDN w:val="0"/>
              <w:adjustRightInd w:val="0"/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>– На каком расстоянии находится точка</w:t>
            </w:r>
            <w:r w:rsidRPr="00BE2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 от точек </w:t>
            </w:r>
            <w:r w:rsidRPr="00BE2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F0224">
              <w:rPr>
                <w:rFonts w:ascii="Times New Roman" w:hAnsi="Times New Roman" w:cs="Times New Roman"/>
                <w:sz w:val="24"/>
                <w:szCs w:val="24"/>
              </w:rPr>
              <w:t xml:space="preserve"> Как узнать?</w:t>
            </w:r>
          </w:p>
          <w:p w:rsidR="00BE20DB" w:rsidRPr="00BE20DB" w:rsidRDefault="00BE20DB" w:rsidP="00B3799B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Пользуясь линейкой, учащиеся измеряют расстояние между точками и обсуждают результаты.</w:t>
            </w:r>
          </w:p>
          <w:p w:rsidR="00BE20DB" w:rsidRPr="00BE20DB" w:rsidRDefault="00BE20DB" w:rsidP="00B3799B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– Как измерить расстояние между точками? </w:t>
            </w:r>
          </w:p>
          <w:p w:rsidR="00BE20DB" w:rsidRPr="006F0224" w:rsidRDefault="006F0224" w:rsidP="00B3799B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нужно соединить точки по линейке.</w:t>
            </w:r>
            <w:proofErr w:type="gramEnd"/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Получим три отрезка </w:t>
            </w:r>
            <w:r w:rsidR="00BE20DB" w:rsidRPr="006F0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E20DB" w:rsidRPr="006F0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</w:t>
            </w:r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BE20DB" w:rsidRPr="006F0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Длина отрезка </w:t>
            </w:r>
            <w:r w:rsidR="00BE20DB" w:rsidRPr="006F0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расстояние между точками</w:t>
            </w:r>
            <w:r w:rsidR="00BE20DB" w:rsidRPr="006F0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Start"/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20DB" w:rsidRPr="006F0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 д.</w:t>
            </w:r>
            <w:r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E20DB" w:rsidRPr="00BE20DB" w:rsidRDefault="00BE20DB" w:rsidP="00B3799B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– Какими единицами мы пользуемся для измерения расстояния? </w:t>
            </w:r>
          </w:p>
          <w:p w:rsidR="00BE20DB" w:rsidRPr="006F0224" w:rsidRDefault="006F0224" w:rsidP="00B3799B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(Е</w:t>
            </w:r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диницами длины.</w:t>
            </w:r>
            <w:proofErr w:type="gramEnd"/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измерения длины небольших отрезков пользуемся </w:t>
            </w:r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сантиметрами. </w:t>
            </w:r>
            <w:proofErr w:type="gramStart"/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мы не можем измерить длину отрезка </w:t>
            </w:r>
            <w:r w:rsidR="00BE20DB" w:rsidRPr="006F0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="00BE20DB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сантиметрах, так как получается 8 см и еще маленький отре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зок, длина которого меньше 1 см</w:t>
            </w:r>
            <w:r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BE20DB" w:rsidRPr="00BE20DB" w:rsidRDefault="006F0224" w:rsidP="00B3799B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E20DB"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Для измерения небольших расстояний люди договорились использовать еще одну единицу длины. Она в десять раз меньше сантиметра и называется </w:t>
            </w:r>
            <w:r w:rsidR="00BE20DB" w:rsidRPr="00BE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миллиметр</w:t>
            </w:r>
            <w:r w:rsidR="00D1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20DB" w:rsidRPr="00BE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мм)</w:t>
            </w:r>
            <w:r w:rsidR="00BE20DB" w:rsidRPr="00BE20DB">
              <w:rPr>
                <w:rFonts w:ascii="Times New Roman" w:hAnsi="Times New Roman" w:cs="Times New Roman"/>
                <w:sz w:val="24"/>
                <w:szCs w:val="24"/>
              </w:rPr>
              <w:t>. Это очень маленький отрезок.</w:t>
            </w:r>
          </w:p>
          <w:tbl>
            <w:tblPr>
              <w:tblW w:w="2280" w:type="dxa"/>
              <w:jc w:val="center"/>
              <w:tblCellSpacing w:w="-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2280"/>
            </w:tblGrid>
            <w:tr w:rsidR="00BE20DB" w:rsidRPr="00BE20DB" w:rsidTr="00280889">
              <w:trPr>
                <w:tblCellSpacing w:w="-8" w:type="dxa"/>
                <w:jc w:val="center"/>
              </w:trPr>
              <w:tc>
                <w:tcPr>
                  <w:tcW w:w="213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BE20DB" w:rsidRPr="00BE20DB" w:rsidRDefault="00BE20DB" w:rsidP="002808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20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см = 10 мм</w:t>
                  </w:r>
                </w:p>
              </w:tc>
            </w:tr>
          </w:tbl>
          <w:p w:rsidR="00BE20DB" w:rsidRPr="00BE20DB" w:rsidRDefault="00BE20DB" w:rsidP="00BE20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 а п и с ь   в   т е т р а д я х:</w:t>
            </w:r>
          </w:p>
          <w:p w:rsidR="00BE20DB" w:rsidRPr="00BE20DB" w:rsidRDefault="00BE20DB" w:rsidP="00BE20D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 = 8 см 6 мм</w:t>
            </w:r>
          </w:p>
          <w:p w:rsidR="00BE20DB" w:rsidRPr="00BE20DB" w:rsidRDefault="00BE20DB" w:rsidP="00BE20D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 = 4 см 3 мм</w:t>
            </w:r>
          </w:p>
          <w:p w:rsidR="00BE20DB" w:rsidRDefault="00BE20DB" w:rsidP="00BE20D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BE20DB">
              <w:rPr>
                <w:rFonts w:ascii="Times New Roman" w:hAnsi="Times New Roman" w:cs="Times New Roman"/>
                <w:sz w:val="24"/>
                <w:szCs w:val="24"/>
              </w:rPr>
              <w:t xml:space="preserve"> = 5 см 8 мм</w:t>
            </w:r>
          </w:p>
          <w:p w:rsidR="006910C2" w:rsidRPr="006910C2" w:rsidRDefault="006910C2" w:rsidP="006910C2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1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0C2">
              <w:rPr>
                <w:rFonts w:ascii="Times New Roman" w:hAnsi="Times New Roman" w:cs="Times New Roman"/>
                <w:sz w:val="24"/>
                <w:szCs w:val="24"/>
              </w:rPr>
              <w:t xml:space="preserve"> р а к т и ч е с к а я   р а б о т а  (выполнение задания </w:t>
            </w:r>
            <w:r w:rsidRPr="0073104D">
              <w:rPr>
                <w:rFonts w:ascii="Times New Roman" w:hAnsi="Times New Roman" w:cs="Times New Roman"/>
                <w:b/>
                <w:sz w:val="24"/>
                <w:szCs w:val="24"/>
              </w:rPr>
              <w:t>№ 294</w:t>
            </w:r>
            <w:r w:rsidRPr="006910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10C2" w:rsidRPr="006910C2" w:rsidRDefault="006910C2" w:rsidP="006910C2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2">
              <w:rPr>
                <w:rFonts w:ascii="Times New Roman" w:hAnsi="Times New Roman" w:cs="Times New Roman"/>
                <w:sz w:val="24"/>
                <w:szCs w:val="24"/>
              </w:rPr>
              <w:t>– Начертите отрезок длиной 7 см 5 мм.</w:t>
            </w:r>
          </w:p>
          <w:p w:rsidR="006910C2" w:rsidRPr="006910C2" w:rsidRDefault="006910C2" w:rsidP="006910C2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Увеличьте его на 8 мм пи начертите получившийся отрезок.</w:t>
            </w:r>
          </w:p>
          <w:p w:rsidR="006910C2" w:rsidRPr="006910C2" w:rsidRDefault="006910C2" w:rsidP="006910C2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0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самостоятельно выполняют задание.</w:t>
            </w:r>
          </w:p>
          <w:p w:rsidR="006910C2" w:rsidRPr="006910C2" w:rsidRDefault="006910C2" w:rsidP="006910C2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2">
              <w:rPr>
                <w:rFonts w:ascii="Times New Roman" w:hAnsi="Times New Roman" w:cs="Times New Roman"/>
                <w:sz w:val="24"/>
                <w:szCs w:val="24"/>
              </w:rPr>
              <w:t>– Откройте учебник (</w:t>
            </w:r>
            <w:r w:rsidRPr="0073104D">
              <w:rPr>
                <w:rFonts w:ascii="Times New Roman" w:hAnsi="Times New Roman" w:cs="Times New Roman"/>
                <w:b/>
                <w:sz w:val="24"/>
                <w:szCs w:val="24"/>
              </w:rPr>
              <w:t>с. 95, задание № 294</w:t>
            </w:r>
            <w:r w:rsidRPr="006910C2">
              <w:rPr>
                <w:rFonts w:ascii="Times New Roman" w:hAnsi="Times New Roman" w:cs="Times New Roman"/>
                <w:sz w:val="24"/>
                <w:szCs w:val="24"/>
              </w:rPr>
              <w:t>) и проверьте свой ответ с ответом Миши и Маши.</w:t>
            </w:r>
          </w:p>
          <w:p w:rsidR="006910C2" w:rsidRPr="006910C2" w:rsidRDefault="006910C2" w:rsidP="006910C2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2">
              <w:rPr>
                <w:rFonts w:ascii="Times New Roman" w:hAnsi="Times New Roman" w:cs="Times New Roman"/>
                <w:sz w:val="24"/>
                <w:szCs w:val="24"/>
              </w:rPr>
              <w:t>– Кто прав: Миша или Маша?</w:t>
            </w:r>
          </w:p>
          <w:p w:rsidR="006910C2" w:rsidRPr="006910C2" w:rsidRDefault="006910C2" w:rsidP="006910C2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0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 можно записать по-разному.</w:t>
            </w:r>
          </w:p>
          <w:p w:rsidR="006910C2" w:rsidRDefault="006910C2" w:rsidP="006910C2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0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910C2">
              <w:rPr>
                <w:rFonts w:ascii="Times New Roman" w:hAnsi="Times New Roman" w:cs="Times New Roman"/>
                <w:sz w:val="24"/>
                <w:szCs w:val="24"/>
              </w:rPr>
              <w:t xml:space="preserve"> а п и с ь   в   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 р а д и: 83 мм = 8 см 3 мм.</w:t>
            </w:r>
          </w:p>
          <w:p w:rsidR="006910C2" w:rsidRDefault="006910C2" w:rsidP="00691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это задание на полях тетради</w:t>
            </w: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трудно - красный круг, </w:t>
            </w:r>
          </w:p>
          <w:p w:rsidR="006910C2" w:rsidRPr="006910C2" w:rsidRDefault="006910C2" w:rsidP="006910C2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помощью – жёлтый, всё понимаю – зелёный</w:t>
            </w:r>
          </w:p>
          <w:p w:rsidR="006F0224" w:rsidRPr="006F0224" w:rsidRDefault="006910C2" w:rsidP="006910C2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224" w:rsidRPr="006F0224">
              <w:rPr>
                <w:rFonts w:ascii="Times New Roman" w:hAnsi="Times New Roman" w:cs="Times New Roman"/>
                <w:sz w:val="24"/>
                <w:szCs w:val="24"/>
              </w:rPr>
              <w:t xml:space="preserve">. В ы </w:t>
            </w:r>
            <w:proofErr w:type="gramStart"/>
            <w:r w:rsidR="006F0224" w:rsidRPr="006F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0224" w:rsidRPr="006F0224">
              <w:rPr>
                <w:rFonts w:ascii="Times New Roman" w:hAnsi="Times New Roman" w:cs="Times New Roman"/>
                <w:sz w:val="24"/>
                <w:szCs w:val="24"/>
              </w:rPr>
              <w:t xml:space="preserve"> о л н е н и е   з а д а н и я  </w:t>
            </w:r>
            <w:r w:rsidR="006F0224" w:rsidRPr="0073104D">
              <w:rPr>
                <w:rFonts w:ascii="Times New Roman" w:hAnsi="Times New Roman" w:cs="Times New Roman"/>
                <w:b/>
                <w:sz w:val="24"/>
                <w:szCs w:val="24"/>
              </w:rPr>
              <w:t>№ 291.</w:t>
            </w:r>
          </w:p>
          <w:p w:rsidR="006F0224" w:rsidRPr="006F0224" w:rsidRDefault="006F0224" w:rsidP="006F0224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24">
              <w:rPr>
                <w:rFonts w:ascii="Times New Roman" w:hAnsi="Times New Roman" w:cs="Times New Roman"/>
                <w:sz w:val="24"/>
                <w:szCs w:val="24"/>
              </w:rPr>
              <w:t>- Какие единицы длины вы еще знаете</w:t>
            </w:r>
            <w:r w:rsidR="00D167BA" w:rsidRPr="006F02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167BA"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, дм,</w:t>
            </w:r>
            <w:r w:rsidR="00D16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м,</w:t>
            </w:r>
            <w:r w:rsidR="00D16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224">
              <w:rPr>
                <w:rFonts w:ascii="Times New Roman" w:hAnsi="Times New Roman" w:cs="Times New Roman"/>
                <w:i/>
                <w:sz w:val="24"/>
                <w:szCs w:val="24"/>
              </w:rPr>
              <w:t>км)</w:t>
            </w:r>
          </w:p>
          <w:p w:rsidR="006F0224" w:rsidRPr="006F0224" w:rsidRDefault="006F0224" w:rsidP="006F022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24">
              <w:rPr>
                <w:rFonts w:ascii="Times New Roman" w:hAnsi="Times New Roman" w:cs="Times New Roman"/>
                <w:sz w:val="24"/>
                <w:szCs w:val="24"/>
              </w:rPr>
              <w:t>– Запишите единицы длины в порядке возрастания:</w:t>
            </w:r>
          </w:p>
          <w:p w:rsidR="006F0224" w:rsidRPr="006F0224" w:rsidRDefault="006F0224" w:rsidP="006F022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24">
              <w:rPr>
                <w:rFonts w:ascii="Times New Roman" w:hAnsi="Times New Roman" w:cs="Times New Roman"/>
                <w:sz w:val="24"/>
                <w:szCs w:val="24"/>
              </w:rPr>
              <w:t>1 км, 1 м, 1 дм, 1 см, 1 мм.</w:t>
            </w:r>
          </w:p>
          <w:p w:rsidR="006F0224" w:rsidRPr="006F0224" w:rsidRDefault="006F0224" w:rsidP="006F0224">
            <w:pPr>
              <w:autoSpaceDE w:val="0"/>
              <w:autoSpaceDN w:val="0"/>
              <w:adjustRightInd w:val="0"/>
              <w:spacing w:after="12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24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 w:rsidRPr="006F0224">
              <w:rPr>
                <w:rFonts w:ascii="Times New Roman" w:hAnsi="Times New Roman" w:cs="Times New Roman"/>
                <w:sz w:val="24"/>
                <w:szCs w:val="24"/>
              </w:rPr>
              <w:t>ите и запомните таблицу:</w:t>
            </w:r>
          </w:p>
          <w:tbl>
            <w:tblPr>
              <w:tblW w:w="4500" w:type="dxa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453"/>
              <w:gridCol w:w="2047"/>
            </w:tblGrid>
            <w:tr w:rsidR="006F0224" w:rsidRPr="006F0224" w:rsidTr="00280889">
              <w:trPr>
                <w:trHeight w:val="765"/>
                <w:tblCellSpacing w:w="0" w:type="dxa"/>
                <w:jc w:val="center"/>
              </w:trPr>
              <w:tc>
                <w:tcPr>
                  <w:tcW w:w="2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6F0224" w:rsidRPr="006F0224" w:rsidRDefault="006F0224" w:rsidP="0028088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км = </w:t>
                  </w:r>
                  <w:r w:rsidR="00807C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….(</w:t>
                  </w: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1000</w:t>
                  </w:r>
                  <w:r w:rsidR="00807C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</w:t>
                  </w:r>
                </w:p>
                <w:p w:rsidR="006F0224" w:rsidRPr="006F0224" w:rsidRDefault="006F0224" w:rsidP="0028088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м = </w:t>
                  </w:r>
                  <w:r w:rsidR="00807C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….(</w:t>
                  </w: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  <w:r w:rsidR="00807C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дм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0224" w:rsidRPr="006F0224" w:rsidRDefault="006F0224" w:rsidP="00280889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дм = </w:t>
                  </w:r>
                  <w:r w:rsidR="00807C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….(</w:t>
                  </w: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  <w:r w:rsidR="00807C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см</w:t>
                  </w:r>
                </w:p>
                <w:p w:rsidR="006F0224" w:rsidRPr="006F0224" w:rsidRDefault="006F0224" w:rsidP="00280889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см = </w:t>
                  </w:r>
                  <w:r w:rsidR="00807C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…(</w:t>
                  </w: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  <w:r w:rsidR="00807C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6F02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мм</w:t>
                  </w:r>
                </w:p>
              </w:tc>
            </w:tr>
          </w:tbl>
          <w:p w:rsidR="006F0224" w:rsidRPr="006F0224" w:rsidRDefault="006F0224" w:rsidP="006F0224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24">
              <w:rPr>
                <w:rFonts w:ascii="Times New Roman" w:hAnsi="Times New Roman" w:cs="Times New Roman"/>
                <w:sz w:val="24"/>
                <w:szCs w:val="24"/>
              </w:rPr>
              <w:t>– Используя эту таблицу, выполните задание – ответьте на вопросы:</w:t>
            </w:r>
          </w:p>
          <w:p w:rsidR="006F0224" w:rsidRPr="006F0224" w:rsidRDefault="006F0224" w:rsidP="006F022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24">
              <w:rPr>
                <w:rFonts w:ascii="Times New Roman" w:hAnsi="Times New Roman" w:cs="Times New Roman"/>
                <w:sz w:val="24"/>
                <w:szCs w:val="24"/>
              </w:rPr>
              <w:t>а) Во сколько раз 1 дм больше, чем 1 мм?</w:t>
            </w:r>
            <w:r w:rsidR="00807C11" w:rsidRPr="00807C11">
              <w:rPr>
                <w:rFonts w:ascii="Times New Roman" w:hAnsi="Times New Roman" w:cs="Times New Roman"/>
                <w:i/>
                <w:sz w:val="24"/>
                <w:szCs w:val="24"/>
              </w:rPr>
              <w:t>(100 раз)</w:t>
            </w:r>
          </w:p>
          <w:p w:rsidR="006F0224" w:rsidRPr="006F0224" w:rsidRDefault="006F0224" w:rsidP="006F022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24">
              <w:rPr>
                <w:rFonts w:ascii="Times New Roman" w:hAnsi="Times New Roman" w:cs="Times New Roman"/>
                <w:sz w:val="24"/>
                <w:szCs w:val="24"/>
              </w:rPr>
              <w:t>б) Во сколько раз 1 м больше, чем 1 мм?</w:t>
            </w:r>
            <w:r w:rsidR="00807C11" w:rsidRPr="00807C11">
              <w:rPr>
                <w:rFonts w:ascii="Times New Roman" w:hAnsi="Times New Roman" w:cs="Times New Roman"/>
                <w:i/>
                <w:sz w:val="24"/>
                <w:szCs w:val="24"/>
              </w:rPr>
              <w:t>(1000 раз)</w:t>
            </w:r>
          </w:p>
          <w:p w:rsidR="006F0224" w:rsidRDefault="006F0224" w:rsidP="006F0224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  № 291 (а)  учащиеся выполняют самостоятельно</w:t>
            </w:r>
            <w:r w:rsidR="00C41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последующей фронтальной проверкой</w:t>
            </w:r>
            <w:r w:rsidRPr="006F0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 задание № 291 (б) – на доске с объяснением.</w:t>
            </w:r>
          </w:p>
          <w:p w:rsidR="006910C2" w:rsidRDefault="006910C2" w:rsidP="00691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это задание на полях тетради</w:t>
            </w: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трудно - красный круг, </w:t>
            </w:r>
          </w:p>
          <w:p w:rsidR="006910C2" w:rsidRPr="0073104D" w:rsidRDefault="006910C2" w:rsidP="0073104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помощью – жёлтый, всё понимаю – зелёный</w:t>
            </w:r>
          </w:p>
          <w:p w:rsidR="0073104D" w:rsidRDefault="006910C2" w:rsidP="006E270A">
            <w:pPr>
              <w:autoSpaceDE w:val="0"/>
              <w:autoSpaceDN w:val="0"/>
              <w:adjustRightInd w:val="0"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9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910C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73104D" w:rsidRDefault="0073104D" w:rsidP="006E27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E270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4B3142" w:rsidRDefault="004B3142" w:rsidP="006E27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B31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3142">
              <w:rPr>
                <w:rFonts w:ascii="Times New Roman" w:hAnsi="Times New Roman" w:cs="Times New Roman"/>
                <w:sz w:val="24"/>
                <w:szCs w:val="24"/>
              </w:rPr>
              <w:t xml:space="preserve"> а б о т а в парах (выполнение задания </w:t>
            </w:r>
            <w:r w:rsidRPr="004B3142">
              <w:rPr>
                <w:rFonts w:ascii="Times New Roman" w:hAnsi="Times New Roman" w:cs="Times New Roman"/>
                <w:b/>
                <w:sz w:val="24"/>
                <w:szCs w:val="24"/>
              </w:rPr>
              <w:t>№ 295</w:t>
            </w:r>
            <w:r w:rsidRPr="004B31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F629A"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gramStart"/>
            <w:r w:rsidR="005F629A" w:rsidRPr="005F6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F629A"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о н т а л ь н а я   п р о в е р к а.</w:t>
            </w:r>
          </w:p>
          <w:p w:rsidR="006E270A" w:rsidRPr="006E270A" w:rsidRDefault="004B3142" w:rsidP="004B3142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270A" w:rsidRPr="006E270A">
              <w:rPr>
                <w:rFonts w:ascii="Times New Roman" w:hAnsi="Times New Roman" w:cs="Times New Roman"/>
                <w:sz w:val="24"/>
                <w:szCs w:val="24"/>
              </w:rPr>
              <w:t xml:space="preserve">. В ы </w:t>
            </w:r>
            <w:proofErr w:type="gramStart"/>
            <w:r w:rsidR="006E270A" w:rsidRPr="006E2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E270A" w:rsidRPr="006E270A">
              <w:rPr>
                <w:rFonts w:ascii="Times New Roman" w:hAnsi="Times New Roman" w:cs="Times New Roman"/>
                <w:sz w:val="24"/>
                <w:szCs w:val="24"/>
              </w:rPr>
              <w:t xml:space="preserve"> о л н е н и е   з а д а н и я  </w:t>
            </w:r>
            <w:r w:rsidR="006E270A" w:rsidRPr="006E270A">
              <w:rPr>
                <w:rFonts w:ascii="Times New Roman" w:hAnsi="Times New Roman" w:cs="Times New Roman"/>
                <w:b/>
                <w:sz w:val="24"/>
                <w:szCs w:val="24"/>
              </w:rPr>
              <w:t>№ 292 (а).</w:t>
            </w:r>
          </w:p>
          <w:p w:rsidR="006E270A" w:rsidRPr="006E270A" w:rsidRDefault="006E270A" w:rsidP="006E270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70A">
              <w:rPr>
                <w:rFonts w:ascii="Times New Roman" w:hAnsi="Times New Roman"/>
                <w:sz w:val="24"/>
                <w:szCs w:val="24"/>
              </w:rPr>
              <w:t xml:space="preserve">- А что такое величина? </w:t>
            </w:r>
          </w:p>
          <w:p w:rsidR="006E270A" w:rsidRPr="006E270A" w:rsidRDefault="006E270A" w:rsidP="006E270A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E270A">
              <w:rPr>
                <w:rFonts w:ascii="Times New Roman" w:hAnsi="Times New Roman"/>
                <w:i/>
                <w:sz w:val="24"/>
                <w:szCs w:val="24"/>
              </w:rPr>
              <w:t>(Величина – это то, что можно измерить и результат выразить числом)</w:t>
            </w:r>
          </w:p>
          <w:p w:rsidR="006E270A" w:rsidRPr="006E270A" w:rsidRDefault="006E270A" w:rsidP="006E270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Выберите величины, которые можно сложить.</w:t>
            </w:r>
          </w:p>
          <w:p w:rsidR="006E270A" w:rsidRPr="006E270A" w:rsidRDefault="006E270A" w:rsidP="006E270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задании есть «ловушка»: 840 м + 120 м</w:t>
            </w:r>
            <w:proofErr w:type="gramStart"/>
            <w:r w:rsidRPr="006E270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6E2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так как можно складывать только однородные величины.)</w:t>
            </w:r>
          </w:p>
          <w:p w:rsidR="006E270A" w:rsidRPr="006E270A" w:rsidRDefault="006E270A" w:rsidP="006E270A">
            <w:pPr>
              <w:autoSpaceDE w:val="0"/>
              <w:autoSpaceDN w:val="0"/>
              <w:adjustRightInd w:val="0"/>
              <w:spacing w:before="60" w:after="90" w:line="252" w:lineRule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сложении величин учащиеся могут действовать по-разному.</w:t>
            </w:r>
          </w:p>
          <w:tbl>
            <w:tblPr>
              <w:tblW w:w="6450" w:type="dxa"/>
              <w:jc w:val="center"/>
              <w:tblCellSpacing w:w="-8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366"/>
              <w:gridCol w:w="3084"/>
            </w:tblGrid>
            <w:tr w:rsidR="006E270A" w:rsidRPr="006E270A" w:rsidTr="00280889">
              <w:trPr>
                <w:tblCellSpacing w:w="-8" w:type="dxa"/>
                <w:jc w:val="center"/>
              </w:trPr>
              <w:tc>
                <w:tcPr>
                  <w:tcW w:w="3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3142" w:rsidRDefault="004B3142" w:rsidP="004B3142">
                  <w:pPr>
                    <w:autoSpaceDE w:val="0"/>
                    <w:autoSpaceDN w:val="0"/>
                    <w:adjustRightInd w:val="0"/>
                    <w:spacing w:after="3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I 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 о б</w:t>
                  </w:r>
                </w:p>
                <w:p w:rsidR="006E270A" w:rsidRPr="004B3142" w:rsidRDefault="006E270A" w:rsidP="004B3142">
                  <w:pPr>
                    <w:autoSpaceDE w:val="0"/>
                    <w:autoSpaceDN w:val="0"/>
                    <w:adjustRightInd w:val="0"/>
                    <w:spacing w:after="3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3084 м + 285 дм</w:t>
                  </w:r>
                  <w:r w:rsidR="004B3142"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=3084 м+28</w:t>
                  </w:r>
                  <w:r w:rsid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4B3142"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="004B3142"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</w:t>
                  </w:r>
                  <w:r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proofErr w:type="spellEnd"/>
                  <w:r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6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3112м5дм</w:t>
                  </w:r>
                </w:p>
                <w:p w:rsidR="006E270A" w:rsidRPr="004B3142" w:rsidRDefault="006E270A" w:rsidP="00280889">
                  <w:pPr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14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81075" cy="601535"/>
                        <wp:effectExtent l="0" t="0" r="0" b="825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1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70A" w:rsidRPr="004B3142" w:rsidRDefault="006E270A" w:rsidP="00280889">
                  <w:pPr>
                    <w:autoSpaceDE w:val="0"/>
                    <w:autoSpaceDN w:val="0"/>
                    <w:adjustRightInd w:val="0"/>
                    <w:spacing w:after="3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II  с </w:t>
                  </w:r>
                  <w:proofErr w:type="gramStart"/>
                  <w:r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 о б</w:t>
                  </w:r>
                  <w:r w:rsidR="005F6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перевести м в дм</w:t>
                  </w:r>
                </w:p>
                <w:p w:rsidR="006E270A" w:rsidRPr="004B3142" w:rsidRDefault="006E270A" w:rsidP="00280889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F6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3084 м + 285 дм</w:t>
                  </w:r>
                  <w:r w:rsidR="005F629A" w:rsidRPr="005F6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 w:rsidR="005F629A"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30840 дм</w:t>
                  </w:r>
                </w:p>
                <w:p w:rsidR="006E270A" w:rsidRPr="004B3142" w:rsidRDefault="005F629A" w:rsidP="00280889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+285 дм =31125дм</w:t>
                  </w:r>
                </w:p>
                <w:p w:rsidR="006E270A" w:rsidRPr="004B3142" w:rsidRDefault="006E270A" w:rsidP="00280889">
                  <w:pPr>
                    <w:autoSpaceDE w:val="0"/>
                    <w:autoSpaceDN w:val="0"/>
                    <w:adjustRightInd w:val="0"/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14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85825" cy="641459"/>
                        <wp:effectExtent l="0" t="0" r="0" b="635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41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270A" w:rsidRPr="004B3142" w:rsidRDefault="006E270A" w:rsidP="00280889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31125 дм = 3112 м 5 дм</w:t>
                  </w:r>
                  <w:r w:rsidR="005F6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=3км112м5дм</w:t>
                  </w:r>
                </w:p>
                <w:p w:rsidR="006E270A" w:rsidRPr="004B3142" w:rsidRDefault="006E270A" w:rsidP="00280889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31125 дм = 311250 см</w:t>
                  </w:r>
                </w:p>
              </w:tc>
            </w:tr>
          </w:tbl>
          <w:p w:rsidR="00D43128" w:rsidRDefault="00D43128" w:rsidP="00D4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это задание на полях тетради</w:t>
            </w: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трудно - красный круг, </w:t>
            </w:r>
          </w:p>
          <w:p w:rsidR="004B3142" w:rsidRPr="00D43128" w:rsidRDefault="00D43128" w:rsidP="00D4312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помощью – жёлтый, всё понимаю – зелёный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. К о л </w:t>
            </w:r>
            <w:proofErr w:type="spellStart"/>
            <w:proofErr w:type="gramStart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е к т и в н а я   р а б о т а  (выполнение задания </w:t>
            </w:r>
            <w:r w:rsidRPr="005F629A">
              <w:rPr>
                <w:rFonts w:ascii="Times New Roman" w:hAnsi="Times New Roman" w:cs="Times New Roman"/>
                <w:b/>
                <w:sz w:val="24"/>
                <w:szCs w:val="24"/>
              </w:rPr>
              <w:t>№ 296</w:t>
            </w: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– Найдите закономерность и продолжите ряды величин.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а) 9 дм 3 см, 27 дм 9 см, 83 дм 7 см, 251 дм 1 см, …</w:t>
            </w:r>
            <w:proofErr w:type="gramStart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Каждая следующая величина в ряду в 3 раза больше </w:t>
            </w:r>
            <w:proofErr w:type="gramStart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End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. Чтобы обнаружить эту закономерность, необходимо выразить данные величины в сантиметрах: 93 см, 279 см, 837 см, 2511 см, …</w:t>
            </w:r>
            <w:proofErr w:type="gramStart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– Продолжите ряд величин, записав еще 3–4 величины (7533 см, 22599 см, 67797 см, 203391 см).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а п и с и: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8016" cy="628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16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 и. т. д.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after="6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– Выразите каждую величину в данном ряду в единицах различных наименований: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27 дм 9 см = 2 м 7 дм 9 см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83 дм 7 см = 8 м 3 дм 7 см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251 дм 1 см = 25 м 1 дм 1 см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Перевод величин, записанных в сантиметрах, в единицы различных наименований лучше выполнять поэтапно: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I  с </w:t>
            </w:r>
            <w:proofErr w:type="gramStart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о с о б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1 м = 100 см, значит, 7533 см = 75 м 33 см.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1 дм = 10 см, значит, 75 м 33 см = 75 м 3 дм 3 см.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II  с </w:t>
            </w:r>
            <w:proofErr w:type="gramStart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о с о б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1 дм = 10 см, значит, 7533 см = 753 дм 3 см.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1 м = 10 дм, значит, 753 дм 3 см = 75м 3 дм 23 см.</w:t>
            </w:r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3 м 4 дм, 6 м 8 дм, 13 м 6 дм, 27 м 2 дм, …</w:t>
            </w:r>
            <w:proofErr w:type="gramStart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629A" w:rsidRPr="005F629A" w:rsidRDefault="005F629A" w:rsidP="005F629A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sz w:val="24"/>
                <w:szCs w:val="24"/>
              </w:rPr>
              <w:t>– Каждая следующая величина в ряду увеличивается в 2 раза. Чтобы обнаружить эту закономерность, необходимо выразить данные величины в дециметрах: 34 дм, 68 дм, 136 дм, 272 дм, …</w:t>
            </w:r>
            <w:proofErr w:type="gramStart"/>
            <w:r w:rsidRPr="005F62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629A" w:rsidRDefault="005F629A" w:rsidP="005F629A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2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Аналогично провести работу далее.</w:t>
            </w:r>
          </w:p>
          <w:p w:rsidR="00D43128" w:rsidRDefault="00D43128" w:rsidP="00D4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это задание на полях тетради</w:t>
            </w: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трудно - красный круг, </w:t>
            </w:r>
          </w:p>
          <w:p w:rsidR="00D43128" w:rsidRPr="00D43128" w:rsidRDefault="00D43128" w:rsidP="00D4312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помощью – жёлтый, всё понимаю – зелёный</w:t>
            </w:r>
          </w:p>
          <w:p w:rsidR="0071702D" w:rsidRDefault="0071702D" w:rsidP="0071702D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.Самостоятельная работа</w:t>
            </w:r>
          </w:p>
          <w:p w:rsidR="0071702D" w:rsidRPr="0071702D" w:rsidRDefault="0071702D" w:rsidP="0071702D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 ТПО №2</w:t>
            </w:r>
          </w:p>
          <w:p w:rsidR="00D43128" w:rsidRDefault="00D43128" w:rsidP="00D4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это задание на полях тетради</w:t>
            </w: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трудно - красный круг, </w:t>
            </w:r>
          </w:p>
          <w:p w:rsidR="00BE20DB" w:rsidRPr="005E5FF8" w:rsidRDefault="00D43128" w:rsidP="00D4312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помощью – жёлтый, всё понимаю – зелёный</w:t>
            </w:r>
          </w:p>
          <w:p w:rsidR="00BE20DB" w:rsidRDefault="0071702D" w:rsidP="00651AA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E20DB" w:rsidRPr="00C01845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</w:t>
            </w:r>
          </w:p>
          <w:p w:rsidR="00BE20DB" w:rsidRPr="00C01845" w:rsidRDefault="00BE20DB" w:rsidP="00C01845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Цель: организовать оценивание учащимися 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бственной деятельности на уроке</w:t>
            </w:r>
          </w:p>
          <w:p w:rsidR="00BE20DB" w:rsidRPr="00C01845" w:rsidRDefault="00BE20DB" w:rsidP="00C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45">
              <w:rPr>
                <w:rFonts w:ascii="Times New Roman" w:hAnsi="Times New Roman" w:cs="Times New Roman"/>
                <w:sz w:val="24"/>
                <w:szCs w:val="24"/>
              </w:rPr>
              <w:t>- Какую цель ставили вначале урока?</w:t>
            </w:r>
          </w:p>
          <w:p w:rsidR="00BE20DB" w:rsidRPr="00C01845" w:rsidRDefault="00BE20DB" w:rsidP="00C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45">
              <w:rPr>
                <w:rFonts w:ascii="Times New Roman" w:hAnsi="Times New Roman" w:cs="Times New Roman"/>
                <w:sz w:val="24"/>
                <w:szCs w:val="24"/>
              </w:rPr>
              <w:t>- Достигли мы ее?</w:t>
            </w:r>
          </w:p>
          <w:p w:rsidR="00BE20DB" w:rsidRPr="00C01845" w:rsidRDefault="00BE20DB" w:rsidP="00C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45">
              <w:rPr>
                <w:rFonts w:ascii="Times New Roman" w:hAnsi="Times New Roman" w:cs="Times New Roman"/>
                <w:sz w:val="24"/>
                <w:szCs w:val="24"/>
              </w:rPr>
              <w:t>- Чему мы научились?</w:t>
            </w:r>
          </w:p>
          <w:p w:rsidR="00BE20DB" w:rsidRDefault="00BE20DB" w:rsidP="00C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45">
              <w:rPr>
                <w:rFonts w:ascii="Times New Roman" w:hAnsi="Times New Roman" w:cs="Times New Roman"/>
                <w:sz w:val="24"/>
                <w:szCs w:val="24"/>
              </w:rPr>
              <w:t>- Как вы считаете, мы закончили работу по этой теме?</w:t>
            </w:r>
          </w:p>
          <w:p w:rsidR="0073104D" w:rsidRPr="00C01845" w:rsidRDefault="0073104D" w:rsidP="0073104D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Что нужно сделать ещё?</w:t>
            </w:r>
          </w:p>
          <w:p w:rsidR="00BE20DB" w:rsidRDefault="00BE20DB" w:rsidP="00C01845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5">
              <w:rPr>
                <w:rFonts w:ascii="Times New Roman" w:hAnsi="Times New Roman" w:cs="Times New Roman"/>
                <w:sz w:val="24"/>
                <w:szCs w:val="24"/>
              </w:rPr>
              <w:t>- Как вы думаете, эти знания в жизни нам пригодятся? Где?</w:t>
            </w:r>
          </w:p>
          <w:p w:rsidR="0073104D" w:rsidRPr="00C01845" w:rsidRDefault="0073104D" w:rsidP="0073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45">
              <w:rPr>
                <w:rFonts w:ascii="Times New Roman" w:hAnsi="Times New Roman" w:cs="Times New Roman"/>
                <w:sz w:val="24"/>
                <w:szCs w:val="24"/>
              </w:rPr>
              <w:t>- Оцените себя по лесенке успеха.</w:t>
            </w:r>
          </w:p>
          <w:p w:rsidR="0073104D" w:rsidRPr="0073104D" w:rsidRDefault="0073104D" w:rsidP="0073104D">
            <w:pPr>
              <w:pStyle w:val="a8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Если</w:t>
            </w:r>
            <w:proofErr w:type="spellEnd"/>
            <w:r w:rsidR="00A72DC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было</w:t>
            </w:r>
            <w:proofErr w:type="spellEnd"/>
            <w:r w:rsidR="00A72DC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интересно</w:t>
            </w:r>
            <w:proofErr w:type="spellEnd"/>
            <w:r>
              <w:rPr>
                <w:bCs/>
                <w:sz w:val="24"/>
                <w:szCs w:val="24"/>
              </w:rPr>
              <w:t xml:space="preserve">, легко на </w:t>
            </w:r>
            <w:proofErr w:type="spellStart"/>
            <w:r>
              <w:rPr>
                <w:bCs/>
                <w:sz w:val="24"/>
                <w:szCs w:val="24"/>
              </w:rPr>
              <w:t>уроке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r w:rsidR="00D167B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во</w:t>
            </w:r>
            <w:proofErr w:type="spellEnd"/>
            <w:r w:rsidR="00D167B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всем</w:t>
            </w:r>
            <w:proofErr w:type="spellEnd"/>
            <w:r w:rsidR="00D167B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7BA">
              <w:rPr>
                <w:bCs/>
                <w:sz w:val="24"/>
                <w:szCs w:val="24"/>
                <w:lang w:val="ru-RU"/>
              </w:rPr>
              <w:t>р</w:t>
            </w:r>
            <w:r>
              <w:rPr>
                <w:bCs/>
                <w:sz w:val="24"/>
                <w:szCs w:val="24"/>
              </w:rPr>
              <w:t>азобрались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- зелёный кружок.</w:t>
            </w:r>
          </w:p>
          <w:p w:rsidR="0073104D" w:rsidRDefault="0073104D" w:rsidP="0073104D">
            <w:pPr>
              <w:pStyle w:val="a8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</w:rPr>
              <w:t>Если</w:t>
            </w:r>
            <w:proofErr w:type="spellEnd"/>
            <w:r w:rsidR="00A72DC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иногда</w:t>
            </w:r>
            <w:proofErr w:type="spellEnd"/>
            <w:r w:rsidR="00A72DC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были</w:t>
            </w:r>
            <w:proofErr w:type="spellEnd"/>
            <w:r w:rsidR="00A72DC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трудности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сомнения</w:t>
            </w:r>
            <w:proofErr w:type="spellEnd"/>
            <w:r>
              <w:rPr>
                <w:bCs/>
                <w:sz w:val="24"/>
                <w:szCs w:val="24"/>
              </w:rPr>
              <w:t xml:space="preserve">, не </w:t>
            </w:r>
            <w:proofErr w:type="spellStart"/>
            <w:r w:rsidR="00D167BA">
              <w:rPr>
                <w:bCs/>
                <w:sz w:val="24"/>
                <w:szCs w:val="24"/>
              </w:rPr>
              <w:t>сов</w:t>
            </w:r>
            <w:r w:rsidR="00A72DCD">
              <w:rPr>
                <w:bCs/>
                <w:sz w:val="24"/>
                <w:szCs w:val="24"/>
              </w:rPr>
              <w:t>сем</w:t>
            </w:r>
            <w:proofErr w:type="spellEnd"/>
            <w:r w:rsidR="00A72DC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понравилась</w:t>
            </w:r>
            <w:proofErr w:type="spellEnd"/>
            <w:r w:rsidR="00A72DC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- желтый кружок. Если не разобрались в теме, было не очень интересно - красный кружок</w:t>
            </w:r>
            <w:r w:rsidR="006E270A">
              <w:rPr>
                <w:bCs/>
                <w:sz w:val="24"/>
                <w:szCs w:val="24"/>
                <w:lang w:val="ru-RU"/>
              </w:rPr>
              <w:t>.</w:t>
            </w:r>
          </w:p>
          <w:p w:rsidR="006E270A" w:rsidRDefault="006E270A" w:rsidP="006E270A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А как оцениваете работу класса в целом?</w:t>
            </w:r>
          </w:p>
          <w:p w:rsidR="006E270A" w:rsidRPr="006E270A" w:rsidRDefault="006E270A" w:rsidP="006E27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A">
              <w:rPr>
                <w:rFonts w:ascii="Times New Roman" w:hAnsi="Times New Roman" w:cs="Times New Roman"/>
                <w:sz w:val="24"/>
                <w:szCs w:val="24"/>
              </w:rPr>
              <w:t>- Урок я хочу закончить словами французского философа Ж.Ж. Руссо: «Вы - 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достижению». Я желаю вам в этом успехов!</w:t>
            </w:r>
          </w:p>
          <w:p w:rsidR="0071702D" w:rsidRPr="0071702D" w:rsidRDefault="0012328B" w:rsidP="006E270A">
            <w:pPr>
              <w:pStyle w:val="a7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 w:rsidR="00BE20DB" w:rsidRPr="00C01845">
              <w:rPr>
                <w:b/>
              </w:rPr>
              <w:t>Д/з:</w:t>
            </w:r>
            <w:r w:rsidR="0073104D" w:rsidRPr="0071702D">
              <w:t>Составить задания к следующему уроку по теме «Единицы длины»</w:t>
            </w:r>
            <w:r w:rsidR="0071702D">
              <w:t>;</w:t>
            </w:r>
            <w:r w:rsidR="00D167BA">
              <w:t xml:space="preserve"> </w:t>
            </w:r>
            <w:r w:rsidR="0071702D" w:rsidRPr="0071702D">
              <w:t>№ 292 (б), № 296 (найти сумму трех или четырех величин каждого ряда).</w:t>
            </w:r>
          </w:p>
          <w:p w:rsidR="0071702D" w:rsidRPr="006E270A" w:rsidRDefault="0071702D" w:rsidP="006E270A">
            <w:pPr>
              <w:pStyle w:val="a7"/>
              <w:rPr>
                <w:b/>
              </w:rPr>
            </w:pPr>
          </w:p>
        </w:tc>
        <w:tc>
          <w:tcPr>
            <w:tcW w:w="2268" w:type="dxa"/>
          </w:tcPr>
          <w:p w:rsidR="0012328B" w:rsidRPr="0012328B" w:rsidRDefault="0012328B" w:rsidP="0012328B">
            <w:pPr>
              <w:pStyle w:val="a8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2328B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УУД</w:t>
            </w:r>
          </w:p>
          <w:p w:rsidR="00BE20DB" w:rsidRPr="00C01845" w:rsidRDefault="00BE20DB" w:rsidP="00C01845">
            <w:pPr>
              <w:pStyle w:val="a8"/>
              <w:rPr>
                <w:i/>
                <w:sz w:val="24"/>
                <w:szCs w:val="24"/>
              </w:rPr>
            </w:pPr>
            <w:proofErr w:type="spellStart"/>
            <w:r w:rsidRPr="00C01845">
              <w:rPr>
                <w:i/>
                <w:sz w:val="24"/>
                <w:szCs w:val="24"/>
              </w:rPr>
              <w:t>Личностные</w:t>
            </w:r>
            <w:proofErr w:type="spellEnd"/>
            <w:r w:rsidRPr="00C01845">
              <w:rPr>
                <w:i/>
                <w:sz w:val="24"/>
                <w:szCs w:val="24"/>
              </w:rPr>
              <w:t>:</w:t>
            </w:r>
          </w:p>
          <w:p w:rsidR="00BE20DB" w:rsidRDefault="00D167BA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э</w:t>
            </w:r>
            <w:proofErr w:type="spellStart"/>
            <w:r w:rsidR="00BE20DB" w:rsidRPr="00C01845">
              <w:rPr>
                <w:i/>
                <w:sz w:val="24"/>
                <w:szCs w:val="24"/>
              </w:rPr>
              <w:t>моциональное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20DB" w:rsidRPr="00C01845">
              <w:rPr>
                <w:i/>
                <w:sz w:val="24"/>
                <w:szCs w:val="24"/>
              </w:rPr>
              <w:t>состояние</w:t>
            </w:r>
            <w:proofErr w:type="spellEnd"/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A67566" w:rsidRDefault="00A67566" w:rsidP="00A6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1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2831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316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в общей беседе, вступать в учебное сотрудничество с одноклассниками</w:t>
            </w: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A67566" w:rsidRPr="00D26E34" w:rsidRDefault="00A67566" w:rsidP="00A675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26E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A67566" w:rsidRPr="00D26E34" w:rsidRDefault="00A67566" w:rsidP="00A675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E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действовать по плану, планировать свои действия</w:t>
            </w: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082EB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E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2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логические действия с математическим материалом</w:t>
            </w:r>
          </w:p>
          <w:p w:rsidR="007D77ED" w:rsidRPr="007D77ED" w:rsidRDefault="007D77ED" w:rsidP="007D77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7D77ED">
              <w:rPr>
                <w:rFonts w:ascii="Times New Roman" w:hAnsi="Times New Roman" w:cs="Times New Roman"/>
                <w:sz w:val="24"/>
                <w:szCs w:val="24"/>
              </w:rPr>
              <w:t xml:space="preserve"> умение читать </w:t>
            </w:r>
            <w:r w:rsidRPr="007D7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схематичную информацию, чертить схемы</w:t>
            </w:r>
          </w:p>
          <w:p w:rsidR="007D77ED" w:rsidRPr="00082EB9" w:rsidRDefault="007D77ED" w:rsidP="00082EB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BE20DB" w:rsidRDefault="00BE20DB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A675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E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082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действовать по плану и планировать свои действия</w:t>
            </w:r>
          </w:p>
          <w:p w:rsidR="00A67566" w:rsidRPr="00A67566" w:rsidRDefault="00A67566" w:rsidP="00A675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2EB9" w:rsidRPr="00082EB9" w:rsidRDefault="00082EB9" w:rsidP="00082EB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082EB9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82EB9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:</w:t>
            </w:r>
            <w:r w:rsidRPr="00082EB9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формулировать собственное мнение и позицию;</w:t>
            </w:r>
          </w:p>
          <w:p w:rsidR="00082EB9" w:rsidRPr="00A67566" w:rsidRDefault="00082EB9" w:rsidP="00A67566">
            <w:pPr>
              <w:pStyle w:val="a8"/>
              <w:rPr>
                <w:rFonts w:eastAsia="Calibri"/>
                <w:i/>
                <w:sz w:val="24"/>
                <w:szCs w:val="24"/>
              </w:rPr>
            </w:pPr>
            <w:r w:rsidRPr="00A67566">
              <w:rPr>
                <w:rFonts w:eastAsia="Calibri"/>
                <w:i/>
                <w:sz w:val="24"/>
                <w:szCs w:val="24"/>
              </w:rPr>
              <w:t>Коммуникативные:</w:t>
            </w:r>
          </w:p>
          <w:p w:rsidR="00082EB9" w:rsidRPr="00A67566" w:rsidRDefault="00082EB9" w:rsidP="00A67566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A67566">
              <w:rPr>
                <w:rFonts w:eastAsia="Calibri"/>
                <w:sz w:val="24"/>
                <w:szCs w:val="24"/>
                <w:lang w:val="ru-RU"/>
              </w:rPr>
              <w:t>учиться работать в паре</w:t>
            </w:r>
          </w:p>
          <w:p w:rsidR="00082EB9" w:rsidRDefault="00082EB9" w:rsidP="00C01845">
            <w:pPr>
              <w:pStyle w:val="a8"/>
              <w:rPr>
                <w:b/>
                <w:bCs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b/>
                <w:bCs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b/>
                <w:bCs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b/>
                <w:bCs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b/>
                <w:bCs/>
                <w:lang w:val="ru-RU"/>
              </w:rPr>
            </w:pPr>
          </w:p>
          <w:p w:rsidR="00082EB9" w:rsidRPr="00082EB9" w:rsidRDefault="00082EB9" w:rsidP="00082EB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082EB9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Коммуникативные:</w:t>
            </w:r>
            <w:r w:rsidRPr="00082EB9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и письменной  форме</w:t>
            </w: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Default="00082EB9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A67566" w:rsidRDefault="00A67566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A67566" w:rsidRDefault="00A67566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A67566" w:rsidRDefault="00A67566" w:rsidP="00C01845">
            <w:pPr>
              <w:pStyle w:val="a8"/>
              <w:rPr>
                <w:i/>
                <w:sz w:val="24"/>
                <w:szCs w:val="24"/>
                <w:lang w:val="ru-RU"/>
              </w:rPr>
            </w:pPr>
          </w:p>
          <w:p w:rsidR="00082EB9" w:rsidRPr="00D167BA" w:rsidRDefault="00082EB9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91A64">
              <w:rPr>
                <w:i/>
                <w:sz w:val="24"/>
                <w:szCs w:val="24"/>
              </w:rPr>
              <w:t>Регулятивные</w:t>
            </w:r>
            <w:proofErr w:type="spellEnd"/>
            <w:r w:rsidRPr="00D91A64">
              <w:rPr>
                <w:i/>
                <w:sz w:val="24"/>
                <w:szCs w:val="24"/>
              </w:rPr>
              <w:t>:</w:t>
            </w:r>
            <w:r w:rsidRPr="00880323">
              <w:rPr>
                <w:sz w:val="24"/>
                <w:szCs w:val="24"/>
              </w:rPr>
              <w:t xml:space="preserve"> адекватно </w:t>
            </w:r>
            <w:proofErr w:type="spellStart"/>
            <w:r w:rsidRPr="00880323">
              <w:rPr>
                <w:sz w:val="24"/>
                <w:szCs w:val="24"/>
              </w:rPr>
              <w:t>оценивать</w:t>
            </w:r>
            <w:proofErr w:type="spellEnd"/>
            <w:r w:rsidR="00D167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0323">
              <w:rPr>
                <w:sz w:val="24"/>
                <w:szCs w:val="24"/>
              </w:rPr>
              <w:t>свои</w:t>
            </w:r>
            <w:proofErr w:type="spellEnd"/>
            <w:r w:rsidR="00D167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7BA">
              <w:rPr>
                <w:sz w:val="24"/>
                <w:szCs w:val="24"/>
              </w:rPr>
              <w:t>действия</w:t>
            </w:r>
            <w:proofErr w:type="spellEnd"/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Default="007D77ED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A67566" w:rsidRDefault="00A67566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A67566" w:rsidRDefault="00A67566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A67566" w:rsidRDefault="00A67566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A67566" w:rsidRDefault="00A67566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A67566" w:rsidRDefault="00A67566" w:rsidP="00082EB9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</w:p>
          <w:p w:rsidR="007D77ED" w:rsidRPr="007D77ED" w:rsidRDefault="007D77ED" w:rsidP="007D77E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7D77E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Личностные:</w:t>
            </w:r>
          </w:p>
          <w:p w:rsidR="007D77ED" w:rsidRPr="007D77ED" w:rsidRDefault="007D77ED" w:rsidP="007D77ED">
            <w:pPr>
              <w:pStyle w:val="a8"/>
              <w:jc w:val="left"/>
              <w:rPr>
                <w:b/>
                <w:bCs/>
                <w:lang w:val="ru-RU"/>
              </w:rPr>
            </w:pPr>
            <w:r w:rsidRPr="007D77ED">
              <w:rPr>
                <w:rFonts w:eastAsia="Calibri"/>
                <w:bCs/>
                <w:color w:val="170E02"/>
                <w:sz w:val="24"/>
                <w:szCs w:val="24"/>
                <w:lang w:val="ru-RU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C01845" w:rsidRDefault="00C01845" w:rsidP="007714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069" w:rsidRDefault="002D5069"/>
    <w:sectPr w:rsidR="002D5069" w:rsidSect="00280889"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0F" w:rsidRDefault="0092190F" w:rsidP="00B9327D">
      <w:pPr>
        <w:spacing w:after="0" w:line="240" w:lineRule="auto"/>
      </w:pPr>
      <w:r>
        <w:separator/>
      </w:r>
    </w:p>
  </w:endnote>
  <w:endnote w:type="continuationSeparator" w:id="1">
    <w:p w:rsidR="0092190F" w:rsidRDefault="0092190F" w:rsidP="00B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48424"/>
      <w:docPartObj>
        <w:docPartGallery w:val="Page Numbers (Bottom of Page)"/>
        <w:docPartUnique/>
      </w:docPartObj>
    </w:sdtPr>
    <w:sdtContent>
      <w:p w:rsidR="00B9327D" w:rsidRDefault="0028735D">
        <w:pPr>
          <w:pStyle w:val="ab"/>
          <w:jc w:val="center"/>
        </w:pPr>
        <w:r>
          <w:fldChar w:fldCharType="begin"/>
        </w:r>
        <w:r w:rsidR="00B9327D">
          <w:instrText>PAGE   \* MERGEFORMAT</w:instrText>
        </w:r>
        <w:r>
          <w:fldChar w:fldCharType="separate"/>
        </w:r>
        <w:r w:rsidR="00D167BA">
          <w:rPr>
            <w:noProof/>
          </w:rPr>
          <w:t>2</w:t>
        </w:r>
        <w:r>
          <w:fldChar w:fldCharType="end"/>
        </w:r>
      </w:p>
    </w:sdtContent>
  </w:sdt>
  <w:p w:rsidR="00B9327D" w:rsidRDefault="00B932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0F" w:rsidRDefault="0092190F" w:rsidP="00B9327D">
      <w:pPr>
        <w:spacing w:after="0" w:line="240" w:lineRule="auto"/>
      </w:pPr>
      <w:r>
        <w:separator/>
      </w:r>
    </w:p>
  </w:footnote>
  <w:footnote w:type="continuationSeparator" w:id="1">
    <w:p w:rsidR="0092190F" w:rsidRDefault="0092190F" w:rsidP="00B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3BDD"/>
    <w:multiLevelType w:val="hybridMultilevel"/>
    <w:tmpl w:val="729AF3D4"/>
    <w:lvl w:ilvl="0" w:tplc="2C063C0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5A9"/>
    <w:multiLevelType w:val="hybridMultilevel"/>
    <w:tmpl w:val="3D22A998"/>
    <w:lvl w:ilvl="0" w:tplc="1012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4B5"/>
    <w:multiLevelType w:val="hybridMultilevel"/>
    <w:tmpl w:val="0D2ED81C"/>
    <w:lvl w:ilvl="0" w:tplc="1246891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FFA3600"/>
    <w:multiLevelType w:val="hybridMultilevel"/>
    <w:tmpl w:val="81F4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C332E"/>
    <w:multiLevelType w:val="hybridMultilevel"/>
    <w:tmpl w:val="729AF3D4"/>
    <w:lvl w:ilvl="0" w:tplc="2C063C0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597"/>
    <w:rsid w:val="00037A35"/>
    <w:rsid w:val="00082EB9"/>
    <w:rsid w:val="000B3A3D"/>
    <w:rsid w:val="0012328B"/>
    <w:rsid w:val="001E1597"/>
    <w:rsid w:val="0028735D"/>
    <w:rsid w:val="002D5069"/>
    <w:rsid w:val="0034444B"/>
    <w:rsid w:val="003A4DAE"/>
    <w:rsid w:val="004B3142"/>
    <w:rsid w:val="0058196A"/>
    <w:rsid w:val="005F629A"/>
    <w:rsid w:val="00651AA6"/>
    <w:rsid w:val="006910C2"/>
    <w:rsid w:val="006E270A"/>
    <w:rsid w:val="006F0224"/>
    <w:rsid w:val="0071702D"/>
    <w:rsid w:val="0073104D"/>
    <w:rsid w:val="00771461"/>
    <w:rsid w:val="007A5BA3"/>
    <w:rsid w:val="007D77ED"/>
    <w:rsid w:val="00807C11"/>
    <w:rsid w:val="0092190F"/>
    <w:rsid w:val="00983621"/>
    <w:rsid w:val="00A67566"/>
    <w:rsid w:val="00A72DCD"/>
    <w:rsid w:val="00B3799B"/>
    <w:rsid w:val="00B9327D"/>
    <w:rsid w:val="00BE20DB"/>
    <w:rsid w:val="00C01845"/>
    <w:rsid w:val="00C417AF"/>
    <w:rsid w:val="00C55AB1"/>
    <w:rsid w:val="00D167BA"/>
    <w:rsid w:val="00D43128"/>
    <w:rsid w:val="00D8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5D"/>
  </w:style>
  <w:style w:type="paragraph" w:styleId="2">
    <w:name w:val="heading 2"/>
    <w:link w:val="20"/>
    <w:semiHidden/>
    <w:unhideWhenUsed/>
    <w:qFormat/>
    <w:rsid w:val="00651AA6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006699"/>
      <w:kern w:val="2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55AB1"/>
    <w:pPr>
      <w:ind w:left="720"/>
      <w:contextualSpacing/>
    </w:pPr>
  </w:style>
  <w:style w:type="paragraph" w:styleId="a7">
    <w:name w:val="Normal (Web)"/>
    <w:basedOn w:val="a"/>
    <w:unhideWhenUsed/>
    <w:rsid w:val="00C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7A5B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51AA6"/>
    <w:rPr>
      <w:rFonts w:ascii="Comic Sans MS" w:eastAsia="Times New Roman" w:hAnsi="Comic Sans MS" w:cs="Times New Roman"/>
      <w:b/>
      <w:bCs/>
      <w:color w:val="006699"/>
      <w:kern w:val="28"/>
      <w:sz w:val="38"/>
      <w:szCs w:val="38"/>
      <w:lang w:eastAsia="ru-RU"/>
    </w:rPr>
  </w:style>
  <w:style w:type="character" w:customStyle="1" w:styleId="grame">
    <w:name w:val="grame"/>
    <w:basedOn w:val="a0"/>
    <w:rsid w:val="00651AA6"/>
  </w:style>
  <w:style w:type="character" w:customStyle="1" w:styleId="apple-converted-space">
    <w:name w:val="apple-converted-space"/>
    <w:basedOn w:val="a0"/>
    <w:rsid w:val="00651AA6"/>
  </w:style>
  <w:style w:type="paragraph" w:styleId="a9">
    <w:name w:val="header"/>
    <w:basedOn w:val="a"/>
    <w:link w:val="aa"/>
    <w:uiPriority w:val="99"/>
    <w:unhideWhenUsed/>
    <w:rsid w:val="00B9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327D"/>
  </w:style>
  <w:style w:type="paragraph" w:styleId="ab">
    <w:name w:val="footer"/>
    <w:basedOn w:val="a"/>
    <w:link w:val="ac"/>
    <w:uiPriority w:val="99"/>
    <w:unhideWhenUsed/>
    <w:rsid w:val="00B9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semiHidden/>
    <w:unhideWhenUsed/>
    <w:qFormat/>
    <w:rsid w:val="00651AA6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006699"/>
      <w:kern w:val="2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55AB1"/>
    <w:pPr>
      <w:ind w:left="720"/>
      <w:contextualSpacing/>
    </w:pPr>
  </w:style>
  <w:style w:type="paragraph" w:styleId="a7">
    <w:name w:val="Normal (Web)"/>
    <w:basedOn w:val="a"/>
    <w:unhideWhenUsed/>
    <w:rsid w:val="00C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7A5B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51AA6"/>
    <w:rPr>
      <w:rFonts w:ascii="Comic Sans MS" w:eastAsia="Times New Roman" w:hAnsi="Comic Sans MS" w:cs="Times New Roman"/>
      <w:b/>
      <w:bCs/>
      <w:color w:val="006699"/>
      <w:kern w:val="28"/>
      <w:sz w:val="38"/>
      <w:szCs w:val="38"/>
      <w:lang w:eastAsia="ru-RU"/>
    </w:rPr>
  </w:style>
  <w:style w:type="character" w:customStyle="1" w:styleId="grame">
    <w:name w:val="grame"/>
    <w:basedOn w:val="a0"/>
    <w:rsid w:val="00651AA6"/>
  </w:style>
  <w:style w:type="character" w:customStyle="1" w:styleId="apple-converted-space">
    <w:name w:val="apple-converted-space"/>
    <w:basedOn w:val="a0"/>
    <w:rsid w:val="00651AA6"/>
  </w:style>
  <w:style w:type="paragraph" w:styleId="a9">
    <w:name w:val="header"/>
    <w:basedOn w:val="a"/>
    <w:link w:val="aa"/>
    <w:uiPriority w:val="99"/>
    <w:unhideWhenUsed/>
    <w:rsid w:val="00B9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327D"/>
  </w:style>
  <w:style w:type="paragraph" w:styleId="ab">
    <w:name w:val="footer"/>
    <w:basedOn w:val="a"/>
    <w:link w:val="ac"/>
    <w:uiPriority w:val="99"/>
    <w:unhideWhenUsed/>
    <w:rsid w:val="00B9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cp:lastPrinted>2014-01-28T18:05:00Z</cp:lastPrinted>
  <dcterms:created xsi:type="dcterms:W3CDTF">2014-01-28T14:19:00Z</dcterms:created>
  <dcterms:modified xsi:type="dcterms:W3CDTF">2017-11-28T11:07:00Z</dcterms:modified>
</cp:coreProperties>
</file>